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030E5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1E30AD67" wp14:editId="4C790423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0AA05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338739B7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65BDE849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41852B4F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CDB5A08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7619A0B2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5036CAEB" w14:textId="77777777" w:rsidR="00E34CD0" w:rsidRPr="009050A5" w:rsidRDefault="008B7D9E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24.02.2021                   185</w:t>
      </w:r>
    </w:p>
    <w:p w14:paraId="611375C2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42996BE4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27ACB255" w14:textId="77777777" w:rsidTr="007927B4">
        <w:tc>
          <w:tcPr>
            <w:tcW w:w="4503" w:type="dxa"/>
          </w:tcPr>
          <w:p w14:paraId="12CCF08F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5528C" w14:textId="77777777" w:rsidR="007F5587" w:rsidRPr="007F5587" w:rsidRDefault="007F5587" w:rsidP="00B116E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B116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274228D1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3024ADC6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7049AA">
        <w:rPr>
          <w:rFonts w:ascii="Times New Roman" w:hAnsi="Times New Roman" w:cs="Times New Roman"/>
          <w:sz w:val="24"/>
          <w:szCs w:val="24"/>
        </w:rPr>
        <w:t>23.04.2015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049AA">
        <w:rPr>
          <w:rFonts w:ascii="Times New Roman" w:hAnsi="Times New Roman" w:cs="Times New Roman"/>
          <w:sz w:val="24"/>
          <w:szCs w:val="24"/>
        </w:rPr>
        <w:t>396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0A2B423A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984E83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4608CE35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5ADBA031" w14:textId="77777777" w:rsidR="005F5F13" w:rsidRPr="00BC6DD0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</w:t>
      </w:r>
      <w:r w:rsidR="00B116EA">
        <w:rPr>
          <w:rFonts w:ascii="Times New Roman" w:hAnsi="Times New Roman" w:cs="Times New Roman"/>
          <w:sz w:val="24"/>
          <w:szCs w:val="24"/>
        </w:rPr>
        <w:t>5</w:t>
      </w:r>
      <w:r w:rsidR="00FE748E" w:rsidRPr="007F5587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369D68F2" w14:textId="77777777" w:rsidR="00BC6DD0" w:rsidRDefault="00BC6D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19E">
        <w:rPr>
          <w:rFonts w:ascii="Times New Roman" w:hAnsi="Times New Roman" w:cs="Times New Roman"/>
          <w:sz w:val="24"/>
          <w:szCs w:val="24"/>
        </w:rPr>
        <w:tab/>
      </w:r>
      <w:r w:rsidRPr="004E76A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.1.</w:t>
      </w:r>
      <w:r w:rsidR="000E50A7">
        <w:rPr>
          <w:rFonts w:ascii="Times New Roman" w:hAnsi="Times New Roman" w:cs="Times New Roman"/>
          <w:sz w:val="24"/>
          <w:szCs w:val="24"/>
        </w:rPr>
        <w:t xml:space="preserve"> Раздел «Ответственный исполнитель программы»</w:t>
      </w:r>
      <w:r w:rsidR="004E76AC">
        <w:rPr>
          <w:rFonts w:ascii="Times New Roman" w:hAnsi="Times New Roman" w:cs="Times New Roman"/>
          <w:sz w:val="24"/>
          <w:szCs w:val="24"/>
        </w:rPr>
        <w:t xml:space="preserve"> паспорта муниципальной программы изложить в следующей редакции:</w:t>
      </w:r>
    </w:p>
    <w:p w14:paraId="4FCFCA07" w14:textId="77777777" w:rsidR="004E76AC" w:rsidRDefault="004E76AC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8"/>
        <w:gridCol w:w="4676"/>
      </w:tblGrid>
      <w:tr w:rsidR="000E50A7" w:rsidRPr="00C5595D" w14:paraId="7682956B" w14:textId="77777777" w:rsidTr="004E76AC">
        <w:tc>
          <w:tcPr>
            <w:tcW w:w="4784" w:type="dxa"/>
          </w:tcPr>
          <w:p w14:paraId="71865EA2" w14:textId="77777777" w:rsidR="000E50A7" w:rsidRPr="00C5595D" w:rsidRDefault="000E50A7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786" w:type="dxa"/>
          </w:tcPr>
          <w:p w14:paraId="4AE962DD" w14:textId="77777777" w:rsidR="000E50A7" w:rsidRPr="00C5595D" w:rsidRDefault="004E76AC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  <w:r w:rsidR="000E50A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«Холмский городской округ»</w:t>
            </w:r>
          </w:p>
        </w:tc>
      </w:tr>
    </w:tbl>
    <w:p w14:paraId="0AAB219C" w14:textId="77777777" w:rsidR="004E76AC" w:rsidRDefault="004E76AC" w:rsidP="004E76A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14:paraId="62351B56" w14:textId="77777777" w:rsidR="004E76AC" w:rsidRDefault="004E76AC" w:rsidP="004E76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 Раздел «Соисполнители программы» паспорта муниципальной программы изложить в следующей редакции:</w:t>
      </w:r>
    </w:p>
    <w:p w14:paraId="2A669EE4" w14:textId="77777777" w:rsidR="004E76AC" w:rsidRDefault="004E76AC" w:rsidP="004E76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7"/>
        <w:gridCol w:w="4677"/>
      </w:tblGrid>
      <w:tr w:rsidR="004E76AC" w:rsidRPr="00C5595D" w14:paraId="51EEECCE" w14:textId="77777777" w:rsidTr="004E76AC">
        <w:tc>
          <w:tcPr>
            <w:tcW w:w="4784" w:type="dxa"/>
          </w:tcPr>
          <w:p w14:paraId="3DEA52D7" w14:textId="77777777" w:rsidR="004E76AC" w:rsidRPr="00C5595D" w:rsidRDefault="004E76AC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C3B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 программы</w:t>
            </w:r>
          </w:p>
        </w:tc>
        <w:tc>
          <w:tcPr>
            <w:tcW w:w="4786" w:type="dxa"/>
          </w:tcPr>
          <w:p w14:paraId="6178DCEB" w14:textId="77777777" w:rsidR="004E76AC" w:rsidRDefault="004E76AC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B5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«Холмский городской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C002E7" w14:textId="77777777" w:rsidR="004E76AC" w:rsidRDefault="004E76AC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муниципального образования «Холмский городской округ»;</w:t>
            </w:r>
          </w:p>
          <w:p w14:paraId="053C4877" w14:textId="77777777" w:rsidR="004E76AC" w:rsidRDefault="004E76AC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администрации муниципального образования «Холмский городской округ»;</w:t>
            </w:r>
          </w:p>
          <w:p w14:paraId="74B4AA1C" w14:textId="77777777" w:rsidR="004E76AC" w:rsidRPr="00C5595D" w:rsidRDefault="004E76AC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«Служба единого заказчика» муниципального образования «Холмский городской округ»</w:t>
            </w:r>
          </w:p>
        </w:tc>
      </w:tr>
    </w:tbl>
    <w:p w14:paraId="55FF85C2" w14:textId="77777777" w:rsidR="004E76AC" w:rsidRDefault="004E76AC" w:rsidP="004E76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BB4508" w14:textId="77777777" w:rsidR="00060F1D" w:rsidRDefault="00E34C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3153" w:rsidRPr="00AD304E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>.</w:t>
      </w:r>
      <w:r w:rsidR="0071419E">
        <w:rPr>
          <w:rFonts w:ascii="Times New Roman" w:hAnsi="Times New Roman" w:cs="Times New Roman"/>
          <w:sz w:val="24"/>
          <w:szCs w:val="24"/>
        </w:rPr>
        <w:t>3</w:t>
      </w:r>
      <w:r w:rsidR="00A33153">
        <w:rPr>
          <w:rFonts w:ascii="Times New Roman" w:hAnsi="Times New Roman" w:cs="Times New Roman"/>
          <w:sz w:val="24"/>
          <w:szCs w:val="24"/>
        </w:rPr>
        <w:t xml:space="preserve">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p w14:paraId="195430C8" w14:textId="77777777" w:rsidR="00B116EA" w:rsidRDefault="00B116EA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B116EA" w:rsidRPr="00C5595D" w14:paraId="165497EE" w14:textId="77777777" w:rsidTr="00B116EA">
        <w:tc>
          <w:tcPr>
            <w:tcW w:w="4785" w:type="dxa"/>
          </w:tcPr>
          <w:p w14:paraId="4DE01936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2933FB12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2015 - 2025 годах за счет средств бюджета муниципального образования «Холмский городской округ» составляет </w:t>
            </w:r>
            <w:r w:rsidR="0071419E">
              <w:rPr>
                <w:rFonts w:ascii="Times New Roman" w:hAnsi="Times New Roman" w:cs="Times New Roman"/>
                <w:sz w:val="24"/>
                <w:szCs w:val="24"/>
              </w:rPr>
              <w:t>466 881,6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4A339BD5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38EE205B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225C2511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4406C721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64 279,6 тыс. рублей;</w:t>
            </w:r>
          </w:p>
          <w:p w14:paraId="5312218B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63 410,2 тыс. рублей;</w:t>
            </w:r>
          </w:p>
          <w:p w14:paraId="799DA231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5A3CCA">
              <w:rPr>
                <w:rFonts w:ascii="Times New Roman" w:hAnsi="Times New Roman" w:cs="Times New Roman"/>
                <w:sz w:val="24"/>
                <w:szCs w:val="24"/>
              </w:rPr>
              <w:t>71 957,0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F6423B1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5A3CCA">
              <w:rPr>
                <w:rFonts w:ascii="Times New Roman" w:hAnsi="Times New Roman" w:cs="Times New Roman"/>
                <w:sz w:val="24"/>
                <w:szCs w:val="24"/>
              </w:rPr>
              <w:t>60 520,1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FBA1ABD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5A3CCA">
              <w:rPr>
                <w:rFonts w:ascii="Times New Roman" w:hAnsi="Times New Roman" w:cs="Times New Roman"/>
                <w:sz w:val="24"/>
                <w:szCs w:val="24"/>
              </w:rPr>
              <w:t>50 426,2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1A08B8C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5A3CCA">
              <w:rPr>
                <w:rFonts w:ascii="Times New Roman" w:hAnsi="Times New Roman" w:cs="Times New Roman"/>
                <w:sz w:val="24"/>
                <w:szCs w:val="24"/>
              </w:rPr>
              <w:t>42 471,1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71626E4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07DED90A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 тыс. рублей.</w:t>
            </w:r>
          </w:p>
          <w:p w14:paraId="0B3910CE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27465CD8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14:paraId="5164922D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1A489BAC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6E88C85C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107B5814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32 195,7 тыс. рублей;</w:t>
            </w:r>
          </w:p>
          <w:p w14:paraId="66EEA50B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30 853,0 тыс. рублей;</w:t>
            </w:r>
          </w:p>
          <w:p w14:paraId="6C3E9686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34 102,2 тыс. рублей;</w:t>
            </w:r>
          </w:p>
          <w:p w14:paraId="3821725D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71419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000,0 тыс. рублей;</w:t>
            </w:r>
          </w:p>
          <w:p w14:paraId="762D31F9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3</w:t>
            </w:r>
            <w:r w:rsidR="007141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000,0 тыс. рублей;</w:t>
            </w:r>
          </w:p>
          <w:p w14:paraId="3EE315A4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71419E">
              <w:rPr>
                <w:rFonts w:ascii="Times New Roman" w:hAnsi="Times New Roman" w:cs="Times New Roman"/>
                <w:sz w:val="24"/>
                <w:szCs w:val="24"/>
              </w:rPr>
              <w:t>30 00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14:paraId="28C21BE8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0,0 тыс. рублей;</w:t>
            </w:r>
          </w:p>
          <w:p w14:paraId="39B55944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0,0 тыс. рублей;</w:t>
            </w:r>
          </w:p>
          <w:p w14:paraId="7D2E5234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7514802F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2E868F79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7B3AED4B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1EAE5C5F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32 083,9 тыс. рублей;</w:t>
            </w:r>
          </w:p>
          <w:p w14:paraId="221A6162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2019 году – 32 557,2 тыс. рублей;</w:t>
            </w:r>
          </w:p>
          <w:p w14:paraId="6916C145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37 854,8 тыс. рублей;</w:t>
            </w:r>
          </w:p>
          <w:p w14:paraId="290157A6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71419E">
              <w:rPr>
                <w:rFonts w:ascii="Times New Roman" w:hAnsi="Times New Roman" w:cs="Times New Roman"/>
                <w:sz w:val="24"/>
                <w:szCs w:val="24"/>
              </w:rPr>
              <w:t>30 520,1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38C3E24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71419E">
              <w:rPr>
                <w:rFonts w:ascii="Times New Roman" w:hAnsi="Times New Roman" w:cs="Times New Roman"/>
                <w:sz w:val="24"/>
                <w:szCs w:val="24"/>
              </w:rPr>
              <w:t>20 426,2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2638C5D1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71419E">
              <w:rPr>
                <w:rFonts w:ascii="Times New Roman" w:hAnsi="Times New Roman" w:cs="Times New Roman"/>
                <w:sz w:val="24"/>
                <w:szCs w:val="24"/>
              </w:rPr>
              <w:t>12 471,1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6B09BB7D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6F6A9F12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30 001,3тыс. рублей.</w:t>
            </w:r>
          </w:p>
          <w:p w14:paraId="68656EB2" w14:textId="77777777" w:rsidR="00B116EA" w:rsidRPr="00C5595D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46554334" w14:textId="77777777" w:rsidR="00B116EA" w:rsidRPr="007F5587" w:rsidRDefault="00B116EA" w:rsidP="00B116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». </w:t>
      </w:r>
    </w:p>
    <w:p w14:paraId="4FFFEF24" w14:textId="77777777" w:rsidR="004B02DE" w:rsidRDefault="00AC3348" w:rsidP="00AC334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03AD">
        <w:rPr>
          <w:rFonts w:ascii="Times New Roman" w:hAnsi="Times New Roman" w:cs="Times New Roman"/>
          <w:sz w:val="24"/>
          <w:szCs w:val="24"/>
        </w:rPr>
        <w:t>1.</w:t>
      </w:r>
      <w:r w:rsidR="00DE09CB">
        <w:rPr>
          <w:rFonts w:ascii="Times New Roman" w:hAnsi="Times New Roman" w:cs="Times New Roman"/>
          <w:sz w:val="24"/>
          <w:szCs w:val="24"/>
        </w:rPr>
        <w:t>4</w:t>
      </w:r>
      <w:r w:rsidR="009F03AD">
        <w:rPr>
          <w:rFonts w:ascii="Times New Roman" w:hAnsi="Times New Roman" w:cs="Times New Roman"/>
          <w:sz w:val="24"/>
          <w:szCs w:val="24"/>
        </w:rPr>
        <w:t xml:space="preserve">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28861C55" w14:textId="77777777" w:rsidR="00766D73" w:rsidRDefault="00766D73" w:rsidP="00AC33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3BF9C411" w14:textId="77777777" w:rsidR="00CF3527" w:rsidRPr="004F4634" w:rsidRDefault="00766D73" w:rsidP="00AC33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CF3527">
        <w:rPr>
          <w:rFonts w:ascii="Times New Roman" w:hAnsi="Times New Roman" w:cs="Times New Roman"/>
          <w:sz w:val="24"/>
          <w:szCs w:val="24"/>
        </w:rPr>
        <w:t>9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CF3527">
        <w:rPr>
          <w:rFonts w:ascii="Times New Roman" w:hAnsi="Times New Roman" w:cs="Times New Roman"/>
          <w:sz w:val="24"/>
          <w:szCs w:val="24"/>
        </w:rPr>
        <w:t>МУНИЦИПАЛЬНОЙ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77E39C2F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 w:rsidR="009F03AD"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1419E">
        <w:rPr>
          <w:rFonts w:ascii="Times New Roman" w:hAnsi="Times New Roman" w:cs="Times New Roman"/>
          <w:sz w:val="24"/>
          <w:szCs w:val="24"/>
        </w:rPr>
        <w:t>466 881,6</w:t>
      </w:r>
      <w:r w:rsidR="007605BD"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71EBB95F" w14:textId="77777777" w:rsidR="00747FF1" w:rsidRDefault="00747FF1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B116EA" w:rsidRPr="004F4634" w14:paraId="6BD48872" w14:textId="77777777" w:rsidTr="00B116EA">
        <w:trPr>
          <w:tblCellSpacing w:w="5" w:type="nil"/>
        </w:trPr>
        <w:tc>
          <w:tcPr>
            <w:tcW w:w="1985" w:type="dxa"/>
          </w:tcPr>
          <w:p w14:paraId="7B336CEA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7EE65380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651E5780" w14:textId="77777777" w:rsidR="00B116EA" w:rsidRPr="006C0C00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580FA908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116EA" w:rsidRPr="004F4634" w14:paraId="37B907AF" w14:textId="77777777" w:rsidTr="00B116EA">
        <w:trPr>
          <w:tblCellSpacing w:w="5" w:type="nil"/>
        </w:trPr>
        <w:tc>
          <w:tcPr>
            <w:tcW w:w="1985" w:type="dxa"/>
          </w:tcPr>
          <w:p w14:paraId="538376DF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757433C8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05F379A5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88E5753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B116EA" w:rsidRPr="004F4634" w14:paraId="4F497DFC" w14:textId="77777777" w:rsidTr="00B116EA">
        <w:trPr>
          <w:tblCellSpacing w:w="5" w:type="nil"/>
        </w:trPr>
        <w:tc>
          <w:tcPr>
            <w:tcW w:w="1985" w:type="dxa"/>
          </w:tcPr>
          <w:p w14:paraId="50689A11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57EB61AE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7C0F3270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E0EF7E8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B116EA" w:rsidRPr="004F4634" w14:paraId="3EF1A80B" w14:textId="77777777" w:rsidTr="00B116EA">
        <w:trPr>
          <w:tblCellSpacing w:w="5" w:type="nil"/>
        </w:trPr>
        <w:tc>
          <w:tcPr>
            <w:tcW w:w="1985" w:type="dxa"/>
          </w:tcPr>
          <w:p w14:paraId="51730C61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45AECB4A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5DB9BEDB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9DBC3C1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B116EA" w:rsidRPr="004F4634" w14:paraId="0F44210D" w14:textId="77777777" w:rsidTr="00B116EA">
        <w:trPr>
          <w:tblCellSpacing w:w="5" w:type="nil"/>
        </w:trPr>
        <w:tc>
          <w:tcPr>
            <w:tcW w:w="1985" w:type="dxa"/>
          </w:tcPr>
          <w:p w14:paraId="57C87B2C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412A2445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08BE4A61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07382084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B116EA" w:rsidRPr="004F4634" w14:paraId="4C47BBD3" w14:textId="77777777" w:rsidTr="00B116EA">
        <w:trPr>
          <w:tblCellSpacing w:w="5" w:type="nil"/>
        </w:trPr>
        <w:tc>
          <w:tcPr>
            <w:tcW w:w="1985" w:type="dxa"/>
          </w:tcPr>
          <w:p w14:paraId="43B4B2EF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0641520B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12F533F6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63D70E2D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</w:p>
        </w:tc>
      </w:tr>
      <w:tr w:rsidR="00B116EA" w:rsidRPr="004F4634" w14:paraId="1B405241" w14:textId="77777777" w:rsidTr="00B116EA">
        <w:trPr>
          <w:tblCellSpacing w:w="5" w:type="nil"/>
        </w:trPr>
        <w:tc>
          <w:tcPr>
            <w:tcW w:w="1985" w:type="dxa"/>
          </w:tcPr>
          <w:p w14:paraId="76FD6192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719508A9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7D7A2783" w14:textId="77777777" w:rsidR="00B116EA" w:rsidRDefault="00BC15EC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524AD0FD" w14:textId="77777777" w:rsidR="00B116EA" w:rsidRPr="004F4634" w:rsidRDefault="00BC15EC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37 854,8</w:t>
            </w:r>
          </w:p>
        </w:tc>
      </w:tr>
      <w:tr w:rsidR="00B116EA" w:rsidRPr="004F4634" w14:paraId="59ED43A0" w14:textId="77777777" w:rsidTr="00B116EA">
        <w:trPr>
          <w:tblCellSpacing w:w="5" w:type="nil"/>
        </w:trPr>
        <w:tc>
          <w:tcPr>
            <w:tcW w:w="1985" w:type="dxa"/>
          </w:tcPr>
          <w:p w14:paraId="0DA04103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57EAC8CF" w14:textId="77777777" w:rsidR="00B116EA" w:rsidRDefault="00FF4976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60 520,1</w:t>
            </w:r>
          </w:p>
        </w:tc>
        <w:tc>
          <w:tcPr>
            <w:tcW w:w="2409" w:type="dxa"/>
          </w:tcPr>
          <w:p w14:paraId="65269A4B" w14:textId="77777777" w:rsidR="00B116EA" w:rsidRDefault="00FF4976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2552" w:type="dxa"/>
          </w:tcPr>
          <w:p w14:paraId="14FA1B12" w14:textId="77777777" w:rsidR="00B116EA" w:rsidRDefault="00FF4976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30 520,1</w:t>
            </w:r>
          </w:p>
        </w:tc>
      </w:tr>
      <w:tr w:rsidR="00B116EA" w:rsidRPr="004F4634" w14:paraId="0381F078" w14:textId="77777777" w:rsidTr="00B116EA">
        <w:trPr>
          <w:tblCellSpacing w:w="5" w:type="nil"/>
        </w:trPr>
        <w:tc>
          <w:tcPr>
            <w:tcW w:w="1985" w:type="dxa"/>
          </w:tcPr>
          <w:p w14:paraId="7E4832E7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32D5C9B2" w14:textId="77777777" w:rsidR="00B116EA" w:rsidRDefault="00FF4976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50 426,2</w:t>
            </w:r>
          </w:p>
        </w:tc>
        <w:tc>
          <w:tcPr>
            <w:tcW w:w="2409" w:type="dxa"/>
          </w:tcPr>
          <w:p w14:paraId="4EA77C38" w14:textId="77777777" w:rsidR="00B116EA" w:rsidRDefault="00FF4976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2552" w:type="dxa"/>
          </w:tcPr>
          <w:p w14:paraId="0A553FEC" w14:textId="77777777" w:rsidR="00B116EA" w:rsidRDefault="00705B4B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20 426,2</w:t>
            </w:r>
          </w:p>
        </w:tc>
      </w:tr>
      <w:tr w:rsidR="00B116EA" w:rsidRPr="004F4634" w14:paraId="1ABDA1AD" w14:textId="77777777" w:rsidTr="00B116EA">
        <w:trPr>
          <w:tblCellSpacing w:w="5" w:type="nil"/>
        </w:trPr>
        <w:tc>
          <w:tcPr>
            <w:tcW w:w="1985" w:type="dxa"/>
          </w:tcPr>
          <w:p w14:paraId="2AF2D3C2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40B27ABD" w14:textId="77777777" w:rsidR="00B116EA" w:rsidRDefault="00705B4B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42 471,1</w:t>
            </w:r>
            <w:r w:rsidR="00B11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14:paraId="1A1B8685" w14:textId="77777777" w:rsidR="00B116EA" w:rsidRDefault="00705B4B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2552" w:type="dxa"/>
          </w:tcPr>
          <w:p w14:paraId="2D045856" w14:textId="77777777" w:rsidR="00B116EA" w:rsidRDefault="00705B4B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12 471,1</w:t>
            </w:r>
          </w:p>
        </w:tc>
      </w:tr>
      <w:tr w:rsidR="00B116EA" w:rsidRPr="004F4634" w14:paraId="7655289B" w14:textId="77777777" w:rsidTr="00B116EA">
        <w:trPr>
          <w:tblCellSpacing w:w="5" w:type="nil"/>
        </w:trPr>
        <w:tc>
          <w:tcPr>
            <w:tcW w:w="1985" w:type="dxa"/>
          </w:tcPr>
          <w:p w14:paraId="77F039CB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55E619AE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  <w:tc>
          <w:tcPr>
            <w:tcW w:w="2409" w:type="dxa"/>
          </w:tcPr>
          <w:p w14:paraId="777408A4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97C7304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</w:tr>
      <w:tr w:rsidR="00B116EA" w:rsidRPr="004F4634" w14:paraId="7364B2AA" w14:textId="77777777" w:rsidTr="00B116EA">
        <w:trPr>
          <w:tblCellSpacing w:w="5" w:type="nil"/>
        </w:trPr>
        <w:tc>
          <w:tcPr>
            <w:tcW w:w="1985" w:type="dxa"/>
          </w:tcPr>
          <w:p w14:paraId="3C03BF70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76D412B6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  <w:tc>
          <w:tcPr>
            <w:tcW w:w="2409" w:type="dxa"/>
          </w:tcPr>
          <w:p w14:paraId="40DEC6F4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D835BC7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</w:tr>
      <w:tr w:rsidR="00B116EA" w:rsidRPr="004F4634" w14:paraId="7A955D25" w14:textId="77777777" w:rsidTr="00B116EA">
        <w:trPr>
          <w:trHeight w:val="118"/>
          <w:tblCellSpacing w:w="5" w:type="nil"/>
        </w:trPr>
        <w:tc>
          <w:tcPr>
            <w:tcW w:w="1985" w:type="dxa"/>
          </w:tcPr>
          <w:p w14:paraId="792707A2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695CD6FF" w14:textId="77777777" w:rsidR="00B116EA" w:rsidRPr="000B3CAC" w:rsidRDefault="00705B4B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466 881,6</w:t>
            </w:r>
          </w:p>
        </w:tc>
        <w:tc>
          <w:tcPr>
            <w:tcW w:w="2409" w:type="dxa"/>
          </w:tcPr>
          <w:p w14:paraId="29B0EC4D" w14:textId="77777777" w:rsidR="00B116EA" w:rsidRDefault="00705B4B" w:rsidP="0070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187 150,9</w:t>
            </w:r>
          </w:p>
        </w:tc>
        <w:tc>
          <w:tcPr>
            <w:tcW w:w="2552" w:type="dxa"/>
          </w:tcPr>
          <w:p w14:paraId="0365FC86" w14:textId="77777777" w:rsidR="00B116EA" w:rsidRPr="004F4634" w:rsidRDefault="00705B4B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279 730,7</w:t>
            </w:r>
          </w:p>
        </w:tc>
      </w:tr>
    </w:tbl>
    <w:p w14:paraId="4F2344AF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  <w:r w:rsidR="00766D73">
        <w:rPr>
          <w:rFonts w:ascii="Times New Roman" w:hAnsi="Times New Roman" w:cs="Times New Roman"/>
          <w:sz w:val="24"/>
          <w:szCs w:val="24"/>
        </w:rPr>
        <w:t>».</w:t>
      </w:r>
    </w:p>
    <w:p w14:paraId="170ECB50" w14:textId="77777777" w:rsidR="00B823F7" w:rsidRDefault="00964955" w:rsidP="00964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2437D">
        <w:rPr>
          <w:rFonts w:ascii="Times New Roman" w:hAnsi="Times New Roman" w:cs="Times New Roman"/>
          <w:sz w:val="24"/>
          <w:szCs w:val="24"/>
        </w:rPr>
        <w:t xml:space="preserve">1.5. </w:t>
      </w:r>
      <w:r w:rsidR="00DE020A">
        <w:rPr>
          <w:rFonts w:ascii="Times New Roman" w:hAnsi="Times New Roman" w:cs="Times New Roman"/>
          <w:sz w:val="24"/>
          <w:szCs w:val="24"/>
        </w:rPr>
        <w:t xml:space="preserve">В таблицу 1 приложения № 1 </w:t>
      </w:r>
      <w:r w:rsidR="00DE020A" w:rsidRPr="00543ACB">
        <w:rPr>
          <w:rFonts w:ascii="Times New Roman" w:hAnsi="Times New Roman" w:cs="Times New Roman"/>
          <w:bCs/>
          <w:sz w:val="24"/>
          <w:szCs w:val="24"/>
        </w:rPr>
        <w:t>«Перечень мероприятий муниципальной программы «Повышение эффективности управления муниципальными финансами в муниципальном образовании «Холмский городской округ»</w:t>
      </w:r>
      <w:r w:rsidR="00DE020A">
        <w:rPr>
          <w:rFonts w:ascii="Times New Roman" w:hAnsi="Times New Roman" w:cs="Times New Roman"/>
          <w:bCs/>
          <w:sz w:val="24"/>
          <w:szCs w:val="24"/>
        </w:rPr>
        <w:t xml:space="preserve"> внести следующие изменения:</w:t>
      </w:r>
    </w:p>
    <w:p w14:paraId="2D9A7875" w14:textId="77777777" w:rsidR="00DE020A" w:rsidRDefault="00DE020A" w:rsidP="00964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1.5.1. По тексту таблицы 1 слова «Финансовое управление» заменить на слова «Департамент финансов» в соответствующем падеже;</w:t>
      </w:r>
    </w:p>
    <w:p w14:paraId="1A0BE36B" w14:textId="77777777" w:rsidR="00DE020A" w:rsidRDefault="00DE020A" w:rsidP="00964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1.5.2. По тексту таблицы 1 слова «Управление образования» заменит на слова «Департамент образования»;</w:t>
      </w:r>
    </w:p>
    <w:p w14:paraId="55203B37" w14:textId="77777777" w:rsidR="00964955" w:rsidRDefault="00B823F7" w:rsidP="00964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64955">
        <w:rPr>
          <w:rFonts w:ascii="Times New Roman" w:hAnsi="Times New Roman" w:cs="Times New Roman"/>
          <w:sz w:val="24"/>
          <w:szCs w:val="24"/>
        </w:rPr>
        <w:t>1.</w:t>
      </w:r>
      <w:r w:rsidR="00DE09CB">
        <w:rPr>
          <w:rFonts w:ascii="Times New Roman" w:hAnsi="Times New Roman" w:cs="Times New Roman"/>
          <w:sz w:val="24"/>
          <w:szCs w:val="24"/>
        </w:rPr>
        <w:t>5</w:t>
      </w:r>
      <w:r w:rsidR="00964955">
        <w:rPr>
          <w:rFonts w:ascii="Times New Roman" w:hAnsi="Times New Roman" w:cs="Times New Roman"/>
          <w:sz w:val="24"/>
          <w:szCs w:val="24"/>
        </w:rPr>
        <w:t>.</w:t>
      </w:r>
      <w:r w:rsidR="00DE020A">
        <w:rPr>
          <w:rFonts w:ascii="Times New Roman" w:hAnsi="Times New Roman" w:cs="Times New Roman"/>
          <w:sz w:val="24"/>
          <w:szCs w:val="24"/>
        </w:rPr>
        <w:t>3</w:t>
      </w:r>
      <w:r w:rsidR="00964955">
        <w:rPr>
          <w:rFonts w:ascii="Times New Roman" w:hAnsi="Times New Roman" w:cs="Times New Roman"/>
          <w:sz w:val="24"/>
          <w:szCs w:val="24"/>
        </w:rPr>
        <w:t xml:space="preserve"> С</w:t>
      </w:r>
      <w:r w:rsidR="00964955" w:rsidRPr="00543ACB">
        <w:rPr>
          <w:rFonts w:ascii="Times New Roman" w:hAnsi="Times New Roman" w:cs="Times New Roman"/>
          <w:sz w:val="24"/>
          <w:szCs w:val="24"/>
        </w:rPr>
        <w:t>трок</w:t>
      </w:r>
      <w:r w:rsidR="00964955">
        <w:rPr>
          <w:rFonts w:ascii="Times New Roman" w:hAnsi="Times New Roman" w:cs="Times New Roman"/>
          <w:sz w:val="24"/>
          <w:szCs w:val="24"/>
        </w:rPr>
        <w:t>и</w:t>
      </w:r>
      <w:r w:rsidR="00964955" w:rsidRPr="00543ACB">
        <w:rPr>
          <w:rFonts w:ascii="Times New Roman" w:hAnsi="Times New Roman" w:cs="Times New Roman"/>
          <w:sz w:val="24"/>
          <w:szCs w:val="24"/>
        </w:rPr>
        <w:t xml:space="preserve"> </w:t>
      </w:r>
      <w:r w:rsidR="00964955">
        <w:rPr>
          <w:rFonts w:ascii="Times New Roman" w:hAnsi="Times New Roman" w:cs="Times New Roman"/>
          <w:sz w:val="24"/>
          <w:szCs w:val="24"/>
        </w:rPr>
        <w:t>15.</w:t>
      </w:r>
      <w:r w:rsidR="00DE09CB">
        <w:rPr>
          <w:rFonts w:ascii="Times New Roman" w:hAnsi="Times New Roman" w:cs="Times New Roman"/>
          <w:sz w:val="24"/>
          <w:szCs w:val="24"/>
        </w:rPr>
        <w:t>2</w:t>
      </w:r>
      <w:r w:rsidR="00964955" w:rsidRPr="00543ACB">
        <w:rPr>
          <w:rFonts w:ascii="Times New Roman" w:hAnsi="Times New Roman" w:cs="Times New Roman"/>
          <w:sz w:val="24"/>
          <w:szCs w:val="24"/>
        </w:rPr>
        <w:t xml:space="preserve"> т</w:t>
      </w:r>
      <w:r w:rsidR="00964955" w:rsidRPr="00543ACB">
        <w:rPr>
          <w:rFonts w:ascii="Times New Roman" w:hAnsi="Times New Roman" w:cs="Times New Roman"/>
          <w:bCs/>
          <w:sz w:val="24"/>
          <w:szCs w:val="24"/>
        </w:rPr>
        <w:t>аблиц</w:t>
      </w:r>
      <w:r w:rsidR="00964955">
        <w:rPr>
          <w:rFonts w:ascii="Times New Roman" w:hAnsi="Times New Roman" w:cs="Times New Roman"/>
          <w:bCs/>
          <w:sz w:val="24"/>
          <w:szCs w:val="24"/>
        </w:rPr>
        <w:t>ы</w:t>
      </w:r>
      <w:r w:rsidR="00964955" w:rsidRPr="00543ACB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9649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4955" w:rsidRPr="00543ACB">
        <w:rPr>
          <w:rFonts w:ascii="Times New Roman" w:hAnsi="Times New Roman" w:cs="Times New Roman"/>
          <w:bCs/>
          <w:sz w:val="24"/>
          <w:szCs w:val="24"/>
        </w:rPr>
        <w:t xml:space="preserve">изложить в </w:t>
      </w:r>
      <w:r w:rsidR="00DE020A">
        <w:rPr>
          <w:rFonts w:ascii="Times New Roman" w:hAnsi="Times New Roman" w:cs="Times New Roman"/>
          <w:bCs/>
          <w:sz w:val="24"/>
          <w:szCs w:val="24"/>
        </w:rPr>
        <w:t xml:space="preserve">новой </w:t>
      </w:r>
      <w:r w:rsidR="00964955">
        <w:rPr>
          <w:rFonts w:ascii="Times New Roman" w:hAnsi="Times New Roman" w:cs="Times New Roman"/>
          <w:bCs/>
          <w:sz w:val="24"/>
          <w:szCs w:val="24"/>
        </w:rPr>
        <w:t>ре</w:t>
      </w:r>
      <w:r w:rsidR="00964955" w:rsidRPr="00543ACB">
        <w:rPr>
          <w:rFonts w:ascii="Times New Roman" w:hAnsi="Times New Roman" w:cs="Times New Roman"/>
          <w:bCs/>
          <w:sz w:val="24"/>
          <w:szCs w:val="24"/>
        </w:rPr>
        <w:t>дакции</w:t>
      </w:r>
      <w:r w:rsidR="00964955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1701"/>
        <w:gridCol w:w="851"/>
        <w:gridCol w:w="850"/>
        <w:gridCol w:w="1134"/>
        <w:gridCol w:w="1560"/>
        <w:gridCol w:w="1134"/>
      </w:tblGrid>
      <w:tr w:rsidR="00DE09CB" w:rsidRPr="007B445F" w14:paraId="29FC69F3" w14:textId="77777777" w:rsidTr="00964955"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816D" w14:textId="77777777" w:rsidR="00DE09CB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15.2.</w:t>
            </w:r>
          </w:p>
          <w:p w14:paraId="394E0146" w14:textId="77777777" w:rsidR="00DE09CB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3A9A2" w14:textId="77777777" w:rsidR="00DE09CB" w:rsidRPr="00EB3EA5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5F1A" w14:textId="77777777" w:rsidR="00DE09CB" w:rsidRPr="00EB3EA5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4B95" w14:textId="77777777" w:rsidR="00DE09CB" w:rsidRDefault="00DE020A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</w:p>
          <w:p w14:paraId="3A70379F" w14:textId="77777777" w:rsidR="00DE09CB" w:rsidRDefault="00DE020A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</w:t>
            </w:r>
            <w:r w:rsidR="00DE09C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93D8" w14:textId="77777777" w:rsidR="00DE09CB" w:rsidRPr="00EB3EA5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C872" w14:textId="77777777" w:rsidR="00DE09CB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171C8460" w14:textId="77777777" w:rsidR="00DE09CB" w:rsidRPr="00EB3EA5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0AE0" w14:textId="77777777" w:rsidR="00DE09CB" w:rsidRPr="00B053EA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учащихся (старшеклассников) образовательных учреждений округа в решении вопросов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10F77" w14:textId="77777777" w:rsidR="00DE09CB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инициатив, реализованных в рамках проекта «Молодежный бюджет»</w:t>
            </w:r>
          </w:p>
          <w:p w14:paraId="175B04C6" w14:textId="77777777" w:rsidR="00DE09CB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10;</w:t>
            </w:r>
          </w:p>
          <w:p w14:paraId="19D2F0C8" w14:textId="77777777" w:rsidR="00DE09CB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12;</w:t>
            </w:r>
          </w:p>
          <w:p w14:paraId="4C6BDBC2" w14:textId="77777777" w:rsidR="00DE09CB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11;</w:t>
            </w:r>
          </w:p>
          <w:p w14:paraId="60DA76AB" w14:textId="77777777" w:rsidR="00DE09CB" w:rsidRDefault="00DE09CB" w:rsidP="00DE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10;</w:t>
            </w:r>
          </w:p>
          <w:p w14:paraId="38076C1E" w14:textId="77777777" w:rsidR="00DE09CB" w:rsidRDefault="00DE09CB" w:rsidP="00DE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10;</w:t>
            </w:r>
          </w:p>
          <w:p w14:paraId="0FCB8741" w14:textId="77777777" w:rsidR="00DE09CB" w:rsidRPr="00B053EA" w:rsidRDefault="00DE09CB" w:rsidP="00DE09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7F9D" w14:textId="77777777" w:rsidR="00DE09CB" w:rsidRPr="007B445F" w:rsidRDefault="00DE09CB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45F">
              <w:rPr>
                <w:rFonts w:ascii="Times New Roman" w:hAnsi="Times New Roman" w:cs="Times New Roman"/>
                <w:sz w:val="24"/>
                <w:szCs w:val="24"/>
              </w:rPr>
              <w:t>Индикатор 19 таблицы 3</w:t>
            </w:r>
          </w:p>
        </w:tc>
      </w:tr>
    </w:tbl>
    <w:p w14:paraId="537966CB" w14:textId="77777777" w:rsidR="001A5365" w:rsidRDefault="007363E1" w:rsidP="007363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3695994" w14:textId="77777777" w:rsidR="00FA2667" w:rsidRDefault="001A5365" w:rsidP="00FA26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A2667">
        <w:rPr>
          <w:rFonts w:ascii="Times New Roman" w:hAnsi="Times New Roman" w:cs="Times New Roman"/>
          <w:sz w:val="24"/>
          <w:szCs w:val="24"/>
        </w:rPr>
        <w:t xml:space="preserve">1.6. </w:t>
      </w:r>
      <w:r w:rsidR="00FA2667" w:rsidRPr="002E09D6">
        <w:rPr>
          <w:rFonts w:ascii="Times New Roman" w:hAnsi="Times New Roman" w:cs="Times New Roman"/>
          <w:sz w:val="24"/>
          <w:szCs w:val="24"/>
        </w:rPr>
        <w:t>В т</w:t>
      </w:r>
      <w:r w:rsidR="00FA2667" w:rsidRPr="002E09D6">
        <w:rPr>
          <w:rFonts w:ascii="Times New Roman" w:hAnsi="Times New Roman" w:cs="Times New Roman"/>
          <w:bCs/>
          <w:sz w:val="24"/>
          <w:szCs w:val="24"/>
        </w:rPr>
        <w:t>аблицу 2</w:t>
      </w:r>
      <w:r w:rsidR="00557B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7B0A" w:rsidRPr="002E09D6">
        <w:rPr>
          <w:rFonts w:ascii="Times New Roman" w:hAnsi="Times New Roman" w:cs="Times New Roman"/>
          <w:bCs/>
          <w:sz w:val="24"/>
          <w:szCs w:val="24"/>
        </w:rPr>
        <w:t xml:space="preserve">приложения </w:t>
      </w:r>
      <w:r w:rsidR="00557B0A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557B0A" w:rsidRPr="002E09D6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="000B4B52" w:rsidRPr="002E09D6">
        <w:rPr>
          <w:rFonts w:ascii="Times New Roman" w:hAnsi="Times New Roman" w:cs="Times New Roman"/>
          <w:bCs/>
          <w:sz w:val="24"/>
          <w:szCs w:val="24"/>
        </w:rPr>
        <w:t>«Сведения о мерах правого регулирования в сфере реализации муниципальной программы</w:t>
      </w:r>
      <w:r w:rsidR="000B4B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B4B52" w:rsidRPr="00543ACB">
        <w:rPr>
          <w:rFonts w:ascii="Times New Roman" w:hAnsi="Times New Roman" w:cs="Times New Roman"/>
          <w:bCs/>
          <w:sz w:val="24"/>
          <w:szCs w:val="24"/>
        </w:rPr>
        <w:t>«Повышение эффективности управления муниципальными финансами в муниципальном образовании «Холмский городской округ»</w:t>
      </w:r>
      <w:r w:rsidR="00FA2667" w:rsidRPr="002E09D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2667">
        <w:rPr>
          <w:rFonts w:ascii="Times New Roman" w:hAnsi="Times New Roman" w:cs="Times New Roman"/>
          <w:bCs/>
          <w:sz w:val="24"/>
          <w:szCs w:val="24"/>
        </w:rPr>
        <w:t>внести следующие изменения</w:t>
      </w:r>
      <w:r w:rsidR="002E09D6">
        <w:rPr>
          <w:rFonts w:ascii="Times New Roman" w:hAnsi="Times New Roman" w:cs="Times New Roman"/>
          <w:bCs/>
          <w:sz w:val="24"/>
          <w:szCs w:val="24"/>
        </w:rPr>
        <w:t>:</w:t>
      </w:r>
    </w:p>
    <w:p w14:paraId="2B9E68D2" w14:textId="77777777" w:rsidR="002E09D6" w:rsidRDefault="002E09D6" w:rsidP="002E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1.6.1. По тексту таблицы 2 слова «Финансовое управление» заменить на слова «Департамент финансов» в соответствующем падеже;</w:t>
      </w:r>
    </w:p>
    <w:p w14:paraId="7728030C" w14:textId="77777777" w:rsidR="002E09D6" w:rsidRDefault="002E09D6" w:rsidP="002E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1.6.2.</w:t>
      </w:r>
      <w:r w:rsidR="000B4B52">
        <w:rPr>
          <w:rFonts w:ascii="Times New Roman" w:hAnsi="Times New Roman" w:cs="Times New Roman"/>
          <w:bCs/>
          <w:sz w:val="24"/>
          <w:szCs w:val="24"/>
        </w:rPr>
        <w:t xml:space="preserve"> По тексту таблицы 2 слова «Управление экономики» заменить на слова </w:t>
      </w:r>
      <w:r w:rsidR="000B4B52" w:rsidRPr="000B4B52">
        <w:rPr>
          <w:rFonts w:ascii="Times New Roman" w:hAnsi="Times New Roman" w:cs="Times New Roman"/>
          <w:bCs/>
          <w:sz w:val="24"/>
          <w:szCs w:val="24"/>
        </w:rPr>
        <w:t>«Д</w:t>
      </w:r>
      <w:r w:rsidR="000B4B52" w:rsidRPr="000B4B52">
        <w:rPr>
          <w:rFonts w:ascii="Times New Roman" w:hAnsi="Times New Roman" w:cs="Times New Roman"/>
          <w:sz w:val="24"/>
          <w:szCs w:val="24"/>
        </w:rPr>
        <w:t>епартамент экономического развития, инвестиционной политики и закупок»</w:t>
      </w:r>
      <w:r w:rsidR="000B4B52">
        <w:rPr>
          <w:rFonts w:ascii="Times New Roman" w:hAnsi="Times New Roman" w:cs="Times New Roman"/>
          <w:sz w:val="24"/>
          <w:szCs w:val="24"/>
        </w:rPr>
        <w:t>;</w:t>
      </w:r>
    </w:p>
    <w:p w14:paraId="5509DD7E" w14:textId="77777777" w:rsidR="000B4B52" w:rsidRPr="000B4B52" w:rsidRDefault="000B4B52" w:rsidP="002E09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1.6.3. Строку 1 таблицы 2 изложить в новой редакции:</w:t>
      </w: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1825"/>
        <w:gridCol w:w="3791"/>
        <w:gridCol w:w="1755"/>
        <w:gridCol w:w="1400"/>
      </w:tblGrid>
      <w:tr w:rsidR="000B4B52" w:rsidRPr="00283D6E" w14:paraId="22539B05" w14:textId="77777777" w:rsidTr="000B4B52">
        <w:trPr>
          <w:trHeight w:val="1932"/>
          <w:tblCellSpacing w:w="5" w:type="nil"/>
        </w:trPr>
        <w:tc>
          <w:tcPr>
            <w:tcW w:w="585" w:type="dxa"/>
          </w:tcPr>
          <w:p w14:paraId="7683079B" w14:textId="77777777" w:rsidR="000B4B52" w:rsidRPr="00283D6E" w:rsidRDefault="000B4B52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D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25" w:type="dxa"/>
          </w:tcPr>
          <w:p w14:paraId="1BC7C789" w14:textId="77777777" w:rsidR="000B4B52" w:rsidRPr="00283D6E" w:rsidRDefault="000B4B52" w:rsidP="000B4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D6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Холмского городского округа   </w:t>
            </w:r>
          </w:p>
        </w:tc>
        <w:tc>
          <w:tcPr>
            <w:tcW w:w="3791" w:type="dxa"/>
          </w:tcPr>
          <w:p w14:paraId="5A3EA0EB" w14:textId="77777777" w:rsidR="000B4B52" w:rsidRPr="00283D6E" w:rsidRDefault="000B4B52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D6E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постановления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3D6E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порядка составления проекта бюджета муниципального образования «Холмский городской округ» на очередной финансовый год и плановый период</w:t>
            </w:r>
          </w:p>
        </w:tc>
        <w:tc>
          <w:tcPr>
            <w:tcW w:w="1755" w:type="dxa"/>
          </w:tcPr>
          <w:p w14:paraId="2FB04285" w14:textId="77777777" w:rsidR="000B4B52" w:rsidRPr="00283D6E" w:rsidRDefault="000B4B52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</w:t>
            </w:r>
          </w:p>
        </w:tc>
        <w:tc>
          <w:tcPr>
            <w:tcW w:w="1400" w:type="dxa"/>
          </w:tcPr>
          <w:p w14:paraId="17F4B86B" w14:textId="77777777" w:rsidR="000B4B52" w:rsidRPr="00283D6E" w:rsidRDefault="000B4B52" w:rsidP="000B4B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периода действия Муниципальной программы по мере необходимости</w:t>
            </w:r>
          </w:p>
        </w:tc>
      </w:tr>
    </w:tbl>
    <w:p w14:paraId="7C6EC07E" w14:textId="77777777" w:rsidR="002E09D6" w:rsidRDefault="000B4B52" w:rsidP="00FA26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3FDB8C06" w14:textId="77777777" w:rsidR="00557B0A" w:rsidRDefault="000B4B52" w:rsidP="00557B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7B0A">
        <w:rPr>
          <w:rFonts w:ascii="Times New Roman" w:hAnsi="Times New Roman" w:cs="Times New Roman"/>
          <w:bCs/>
          <w:sz w:val="24"/>
          <w:szCs w:val="24"/>
        </w:rPr>
        <w:t xml:space="preserve">1.7. </w:t>
      </w:r>
      <w:r w:rsidR="00557B0A">
        <w:rPr>
          <w:rFonts w:ascii="Times New Roman" w:hAnsi="Times New Roman" w:cs="Times New Roman"/>
          <w:sz w:val="24"/>
          <w:szCs w:val="24"/>
        </w:rPr>
        <w:t>С</w:t>
      </w:r>
      <w:r w:rsidR="00557B0A" w:rsidRPr="00543ACB">
        <w:rPr>
          <w:rFonts w:ascii="Times New Roman" w:hAnsi="Times New Roman" w:cs="Times New Roman"/>
          <w:sz w:val="24"/>
          <w:szCs w:val="24"/>
        </w:rPr>
        <w:t>трок</w:t>
      </w:r>
      <w:r w:rsidR="00557B0A">
        <w:rPr>
          <w:rFonts w:ascii="Times New Roman" w:hAnsi="Times New Roman" w:cs="Times New Roman"/>
          <w:sz w:val="24"/>
          <w:szCs w:val="24"/>
        </w:rPr>
        <w:t>у</w:t>
      </w:r>
      <w:r w:rsidR="00557B0A" w:rsidRPr="00543ACB">
        <w:rPr>
          <w:rFonts w:ascii="Times New Roman" w:hAnsi="Times New Roman" w:cs="Times New Roman"/>
          <w:sz w:val="24"/>
          <w:szCs w:val="24"/>
        </w:rPr>
        <w:t xml:space="preserve"> </w:t>
      </w:r>
      <w:r w:rsidR="00557B0A">
        <w:rPr>
          <w:rFonts w:ascii="Times New Roman" w:hAnsi="Times New Roman" w:cs="Times New Roman"/>
          <w:sz w:val="24"/>
          <w:szCs w:val="24"/>
        </w:rPr>
        <w:t xml:space="preserve">15 </w:t>
      </w:r>
      <w:r w:rsidR="00557B0A" w:rsidRPr="00543ACB">
        <w:rPr>
          <w:rFonts w:ascii="Times New Roman" w:hAnsi="Times New Roman" w:cs="Times New Roman"/>
          <w:sz w:val="24"/>
          <w:szCs w:val="24"/>
        </w:rPr>
        <w:t>т</w:t>
      </w:r>
      <w:r w:rsidR="00557B0A" w:rsidRPr="00543ACB">
        <w:rPr>
          <w:rFonts w:ascii="Times New Roman" w:hAnsi="Times New Roman" w:cs="Times New Roman"/>
          <w:bCs/>
          <w:sz w:val="24"/>
          <w:szCs w:val="24"/>
        </w:rPr>
        <w:t>аблиц</w:t>
      </w:r>
      <w:r w:rsidR="00557B0A">
        <w:rPr>
          <w:rFonts w:ascii="Times New Roman" w:hAnsi="Times New Roman" w:cs="Times New Roman"/>
          <w:bCs/>
          <w:sz w:val="24"/>
          <w:szCs w:val="24"/>
        </w:rPr>
        <w:t>ы</w:t>
      </w:r>
      <w:r w:rsidR="00557B0A" w:rsidRPr="00543A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7B0A">
        <w:rPr>
          <w:rFonts w:ascii="Times New Roman" w:hAnsi="Times New Roman" w:cs="Times New Roman"/>
          <w:bCs/>
          <w:sz w:val="24"/>
          <w:szCs w:val="24"/>
        </w:rPr>
        <w:t>3 приложения № 3</w:t>
      </w:r>
      <w:r w:rsidR="00557B0A" w:rsidRPr="00543ACB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557B0A">
        <w:rPr>
          <w:rFonts w:ascii="Times New Roman" w:hAnsi="Times New Roman" w:cs="Times New Roman"/>
          <w:bCs/>
          <w:sz w:val="24"/>
          <w:szCs w:val="24"/>
        </w:rPr>
        <w:t xml:space="preserve">Сведения об индикаторах (показателях) и их значениях муниципальной программы </w:t>
      </w:r>
      <w:r w:rsidR="00557B0A" w:rsidRPr="00543ACB">
        <w:rPr>
          <w:rFonts w:ascii="Times New Roman" w:hAnsi="Times New Roman" w:cs="Times New Roman"/>
          <w:bCs/>
          <w:sz w:val="24"/>
          <w:szCs w:val="24"/>
        </w:rPr>
        <w:t xml:space="preserve">«Повышение эффективности управления муниципальными финансами в муниципальном образовании «Холмский городской округ» изложить в </w:t>
      </w:r>
      <w:r w:rsidR="00557B0A">
        <w:rPr>
          <w:rFonts w:ascii="Times New Roman" w:hAnsi="Times New Roman" w:cs="Times New Roman"/>
          <w:bCs/>
          <w:sz w:val="24"/>
          <w:szCs w:val="24"/>
        </w:rPr>
        <w:t>следующей ре</w:t>
      </w:r>
      <w:r w:rsidR="00557B0A" w:rsidRPr="00543ACB">
        <w:rPr>
          <w:rFonts w:ascii="Times New Roman" w:hAnsi="Times New Roman" w:cs="Times New Roman"/>
          <w:bCs/>
          <w:sz w:val="24"/>
          <w:szCs w:val="24"/>
        </w:rPr>
        <w:t>дакции</w:t>
      </w:r>
      <w:r w:rsidR="00557B0A">
        <w:rPr>
          <w:rFonts w:ascii="Times New Roman" w:hAnsi="Times New Roman" w:cs="Times New Roman"/>
          <w:bCs/>
          <w:sz w:val="24"/>
          <w:szCs w:val="24"/>
        </w:rPr>
        <w:t>: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36"/>
        <w:gridCol w:w="425"/>
        <w:gridCol w:w="574"/>
        <w:gridCol w:w="567"/>
        <w:gridCol w:w="567"/>
        <w:gridCol w:w="567"/>
        <w:gridCol w:w="709"/>
        <w:gridCol w:w="567"/>
        <w:gridCol w:w="709"/>
        <w:gridCol w:w="709"/>
        <w:gridCol w:w="567"/>
        <w:gridCol w:w="567"/>
        <w:gridCol w:w="567"/>
      </w:tblGrid>
      <w:tr w:rsidR="00557B0A" w14:paraId="432858AA" w14:textId="77777777" w:rsidTr="00B126EF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8B88" w14:textId="77777777" w:rsidR="00557B0A" w:rsidRPr="00DE09CB" w:rsidRDefault="00557B0A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09C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D9F1" w14:textId="77777777" w:rsidR="00557B0A" w:rsidRPr="00DE09CB" w:rsidRDefault="00557B0A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E09CB">
              <w:rPr>
                <w:rFonts w:ascii="Times New Roman" w:hAnsi="Times New Roman" w:cs="Times New Roman"/>
              </w:rPr>
              <w:t>Доля молодежи, вовлеченной в бюджетный процесс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BDDA" w14:textId="77777777" w:rsidR="00557B0A" w:rsidRPr="00DE09CB" w:rsidRDefault="00557B0A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09C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4317" w14:textId="77777777" w:rsidR="00557B0A" w:rsidRPr="00DE09CB" w:rsidRDefault="00557B0A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9C9B" w14:textId="77777777" w:rsidR="00557B0A" w:rsidRPr="00DE09CB" w:rsidRDefault="00557B0A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9237" w14:textId="77777777" w:rsidR="00557B0A" w:rsidRPr="00DE09CB" w:rsidRDefault="00557B0A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32C0" w14:textId="77777777" w:rsidR="00557B0A" w:rsidRPr="00DE09CB" w:rsidRDefault="00557B0A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09CB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E9CF" w14:textId="77777777" w:rsidR="00557B0A" w:rsidRPr="00DE09CB" w:rsidRDefault="00557B0A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09CB">
              <w:rPr>
                <w:rFonts w:ascii="Times New Roman" w:hAnsi="Times New Roman" w:cs="Times New Roman"/>
              </w:rPr>
              <w:t>55,8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7FFF" w14:textId="77777777" w:rsidR="00557B0A" w:rsidRPr="00DE09CB" w:rsidRDefault="00557B0A" w:rsidP="00B12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09CB"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0C4A" w14:textId="77777777" w:rsidR="00557B0A" w:rsidRPr="00DE09CB" w:rsidRDefault="00557B0A" w:rsidP="00B126EF">
            <w:pPr>
              <w:jc w:val="center"/>
              <w:rPr>
                <w:rFonts w:ascii="Times New Roman" w:hAnsi="Times New Roman" w:cs="Times New Roman"/>
              </w:rPr>
            </w:pPr>
            <w:r w:rsidRPr="00DE09CB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44A0" w14:textId="77777777" w:rsidR="00557B0A" w:rsidRPr="00DE09CB" w:rsidRDefault="00557B0A" w:rsidP="00B126EF">
            <w:pPr>
              <w:jc w:val="center"/>
              <w:rPr>
                <w:rFonts w:ascii="Times New Roman" w:hAnsi="Times New Roman" w:cs="Times New Roman"/>
              </w:rPr>
            </w:pPr>
            <w:r w:rsidRPr="00DE09CB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B4DA" w14:textId="77777777" w:rsidR="00557B0A" w:rsidRPr="00DE09CB" w:rsidRDefault="00557B0A" w:rsidP="00B126EF">
            <w:pPr>
              <w:jc w:val="center"/>
              <w:rPr>
                <w:rFonts w:ascii="Times New Roman" w:hAnsi="Times New Roman" w:cs="Times New Roman"/>
              </w:rPr>
            </w:pPr>
            <w:r w:rsidRPr="00DE09CB"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4B317" w14:textId="77777777" w:rsidR="00557B0A" w:rsidRPr="00DE09CB" w:rsidRDefault="00557B0A" w:rsidP="00B126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2D0D" w14:textId="77777777" w:rsidR="00557B0A" w:rsidRPr="00DE09CB" w:rsidRDefault="00557B0A" w:rsidP="00B126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DDE3EDB" w14:textId="77777777" w:rsidR="000B4B52" w:rsidRDefault="000B4B52" w:rsidP="00FA26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1E543D" w14:textId="77777777" w:rsidR="00906E4F" w:rsidRDefault="00557B0A" w:rsidP="007363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7B0A">
        <w:rPr>
          <w:rFonts w:ascii="Times New Roman" w:hAnsi="Times New Roman" w:cs="Times New Roman"/>
          <w:bCs/>
          <w:sz w:val="24"/>
          <w:szCs w:val="24"/>
        </w:rPr>
        <w:t>1.8. В таблиц</w:t>
      </w:r>
      <w:r w:rsidR="00906E4F">
        <w:rPr>
          <w:rFonts w:ascii="Times New Roman" w:hAnsi="Times New Roman" w:cs="Times New Roman"/>
          <w:bCs/>
          <w:sz w:val="24"/>
          <w:szCs w:val="24"/>
        </w:rPr>
        <w:t>е</w:t>
      </w:r>
      <w:r w:rsidRPr="00557B0A">
        <w:rPr>
          <w:rFonts w:ascii="Times New Roman" w:hAnsi="Times New Roman" w:cs="Times New Roman"/>
          <w:bCs/>
          <w:sz w:val="24"/>
          <w:szCs w:val="24"/>
        </w:rPr>
        <w:t xml:space="preserve"> 4 приложения № 4 «Методика расчета целевых индикаторов (показателей) муниципальной программы «Повышение эффективности управления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 муниципальными финансами в муниципальном образовании «Холмский городской округ»</w:t>
      </w:r>
      <w:r w:rsidR="00906E4F">
        <w:rPr>
          <w:rFonts w:ascii="Times New Roman" w:hAnsi="Times New Roman" w:cs="Times New Roman"/>
          <w:bCs/>
          <w:sz w:val="24"/>
          <w:szCs w:val="24"/>
        </w:rPr>
        <w:t xml:space="preserve"> по тексту таблицы слова «Финансовое управление» заменить на слова «Департамент финансов» в соответствующем падеже.</w:t>
      </w:r>
    </w:p>
    <w:p w14:paraId="70928B96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906E4F">
        <w:rPr>
          <w:rFonts w:ascii="Times New Roman" w:hAnsi="Times New Roman" w:cs="Times New Roman"/>
          <w:sz w:val="24"/>
          <w:szCs w:val="24"/>
        </w:rPr>
        <w:t>9</w:t>
      </w:r>
      <w:r w:rsidR="00A95D0F">
        <w:rPr>
          <w:rFonts w:ascii="Times New Roman" w:hAnsi="Times New Roman" w:cs="Times New Roman"/>
          <w:sz w:val="24"/>
          <w:szCs w:val="24"/>
        </w:rPr>
        <w:t>.</w:t>
      </w:r>
      <w:r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1B3F99" w:rsidRPr="00112CA1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1A5365">
          <w:rPr>
            <w:rFonts w:ascii="Times New Roman" w:hAnsi="Times New Roman" w:cs="Times New Roman"/>
            <w:sz w:val="24"/>
            <w:szCs w:val="24"/>
          </w:rPr>
          <w:t>е</w:t>
        </w:r>
        <w:r w:rsidR="00A95D0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2C55" w:rsidRPr="00112CA1">
          <w:rPr>
            <w:rFonts w:ascii="Times New Roman" w:hAnsi="Times New Roman" w:cs="Times New Roman"/>
            <w:sz w:val="24"/>
            <w:szCs w:val="24"/>
          </w:rPr>
          <w:t>№</w:t>
        </w:r>
        <w:r w:rsidR="001A536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36C8A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F0276D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Pr="00112CA1">
        <w:rPr>
          <w:rFonts w:ascii="Times New Roman" w:hAnsi="Times New Roman" w:cs="Times New Roman"/>
          <w:sz w:val="24"/>
          <w:szCs w:val="24"/>
        </w:rPr>
        <w:t>изложи</w:t>
      </w:r>
      <w:r w:rsidR="001B3F99" w:rsidRPr="00112CA1">
        <w:rPr>
          <w:rFonts w:ascii="Times New Roman" w:hAnsi="Times New Roman" w:cs="Times New Roman"/>
          <w:sz w:val="24"/>
          <w:szCs w:val="24"/>
        </w:rPr>
        <w:t xml:space="preserve">ть </w:t>
      </w:r>
      <w:r w:rsidRPr="00112CA1">
        <w:rPr>
          <w:rFonts w:ascii="Times New Roman" w:hAnsi="Times New Roman" w:cs="Times New Roman"/>
          <w:sz w:val="24"/>
          <w:szCs w:val="24"/>
        </w:rPr>
        <w:t>в новой редакции (прилага</w:t>
      </w:r>
      <w:r w:rsidR="001A5365">
        <w:rPr>
          <w:rFonts w:ascii="Times New Roman" w:hAnsi="Times New Roman" w:cs="Times New Roman"/>
          <w:sz w:val="24"/>
          <w:szCs w:val="24"/>
        </w:rPr>
        <w:t>е</w:t>
      </w:r>
      <w:r w:rsidRPr="00112CA1">
        <w:rPr>
          <w:rFonts w:ascii="Times New Roman" w:hAnsi="Times New Roman" w:cs="Times New Roman"/>
          <w:sz w:val="24"/>
          <w:szCs w:val="24"/>
        </w:rPr>
        <w:t>тся).</w:t>
      </w:r>
    </w:p>
    <w:p w14:paraId="4101FB1E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040B9108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906E4F">
        <w:rPr>
          <w:rFonts w:ascii="Times New Roman" w:hAnsi="Times New Roman" w:cs="Times New Roman"/>
          <w:sz w:val="24"/>
          <w:szCs w:val="24"/>
        </w:rPr>
        <w:t>Департамент финансов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4AC79F4C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6F3B5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0636F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637CC1" w14:textId="77777777" w:rsidR="004459CD" w:rsidRDefault="001A5365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Мэр</w:t>
      </w:r>
      <w:r w:rsidR="000F1042">
        <w:rPr>
          <w:rFonts w:ascii="Times New Roman" w:hAnsi="Times New Roman" w:cs="Times New Roman"/>
          <w:sz w:val="24"/>
          <w:szCs w:val="24"/>
        </w:rPr>
        <w:t xml:space="preserve"> 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64B5D360" w14:textId="77777777" w:rsidR="00A95D0F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5365">
        <w:rPr>
          <w:rFonts w:ascii="Times New Roman" w:hAnsi="Times New Roman" w:cs="Times New Roman"/>
          <w:sz w:val="24"/>
          <w:szCs w:val="24"/>
        </w:rPr>
        <w:t xml:space="preserve">Д.Г. </w:t>
      </w:r>
      <w:proofErr w:type="spellStart"/>
      <w:r w:rsidR="001A5365">
        <w:rPr>
          <w:rFonts w:ascii="Times New Roman" w:hAnsi="Times New Roman" w:cs="Times New Roman"/>
          <w:sz w:val="24"/>
          <w:szCs w:val="24"/>
        </w:rPr>
        <w:t>Любчинов</w:t>
      </w:r>
      <w:proofErr w:type="spellEnd"/>
    </w:p>
    <w:p w14:paraId="2E7AECDB" w14:textId="77777777" w:rsidR="008C73C3" w:rsidRDefault="008C73C3" w:rsidP="001A5365">
      <w:pPr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</w:tblGrid>
      <w:tr w:rsidR="001A5365" w14:paraId="62790C02" w14:textId="77777777" w:rsidTr="001A5365">
        <w:tc>
          <w:tcPr>
            <w:tcW w:w="4897" w:type="dxa"/>
          </w:tcPr>
          <w:p w14:paraId="3CDD6560" w14:textId="77777777" w:rsidR="001A5365" w:rsidRPr="000546FD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1486E939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16ADDEEA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2025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 образования «Холмский городской округ»</w:t>
            </w:r>
          </w:p>
          <w:p w14:paraId="274D7B1F" w14:textId="77777777" w:rsidR="001A5365" w:rsidRDefault="001A5365" w:rsidP="001A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58CE87F6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642BD0A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495AE5D9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3F309F08" w14:textId="77777777" w:rsidR="00F73BFA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</w:tblGrid>
      <w:tr w:rsidR="001A5365" w:rsidRPr="00384876" w14:paraId="02D263A0" w14:textId="77777777" w:rsidTr="001A5365">
        <w:tc>
          <w:tcPr>
            <w:tcW w:w="567" w:type="dxa"/>
            <w:vMerge w:val="restart"/>
          </w:tcPr>
          <w:p w14:paraId="4751D0A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28BE228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213EA38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7B1444C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539EDB0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640" w:type="dxa"/>
            <w:gridSpan w:val="11"/>
          </w:tcPr>
          <w:p w14:paraId="1046AFC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1A5365" w:rsidRPr="00384876" w14:paraId="35EF57CF" w14:textId="77777777" w:rsidTr="001A5365">
        <w:tc>
          <w:tcPr>
            <w:tcW w:w="567" w:type="dxa"/>
            <w:vMerge/>
          </w:tcPr>
          <w:p w14:paraId="5C44AE0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1D5A95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CCDB10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A0CB47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6473A35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34E8C0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14:paraId="375F150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14:paraId="55B68CA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14:paraId="573DC33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14:paraId="7777272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14:paraId="31265EB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14:paraId="280C27B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14:paraId="755B4DE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14:paraId="4AC93F6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14:paraId="25926F8B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7DCDFD8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62837882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68B2FF0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1A5365" w:rsidRPr="00384876" w14:paraId="47550371" w14:textId="77777777" w:rsidTr="001A5365">
        <w:tc>
          <w:tcPr>
            <w:tcW w:w="567" w:type="dxa"/>
            <w:vMerge w:val="restart"/>
          </w:tcPr>
          <w:p w14:paraId="3A0881F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736F559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1133992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386A35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F3603D8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466 881,6</w:t>
            </w:r>
          </w:p>
        </w:tc>
        <w:tc>
          <w:tcPr>
            <w:tcW w:w="851" w:type="dxa"/>
            <w:vAlign w:val="bottom"/>
          </w:tcPr>
          <w:p w14:paraId="363E663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14:paraId="12E4F3C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14:paraId="7469B77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14:paraId="16AF5E3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14:paraId="60BD464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63 410,2</w:t>
            </w:r>
          </w:p>
        </w:tc>
        <w:tc>
          <w:tcPr>
            <w:tcW w:w="851" w:type="dxa"/>
          </w:tcPr>
          <w:p w14:paraId="583D1E41" w14:textId="77777777" w:rsidR="001A5365" w:rsidRPr="00384876" w:rsidRDefault="0074599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71 957,0</w:t>
            </w:r>
          </w:p>
        </w:tc>
        <w:tc>
          <w:tcPr>
            <w:tcW w:w="850" w:type="dxa"/>
          </w:tcPr>
          <w:p w14:paraId="3BBE7A02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60 520,1</w:t>
            </w:r>
          </w:p>
        </w:tc>
        <w:tc>
          <w:tcPr>
            <w:tcW w:w="851" w:type="dxa"/>
          </w:tcPr>
          <w:p w14:paraId="155B62C4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50 426,2</w:t>
            </w:r>
          </w:p>
        </w:tc>
        <w:tc>
          <w:tcPr>
            <w:tcW w:w="850" w:type="dxa"/>
          </w:tcPr>
          <w:p w14:paraId="6DE8A9FB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42 471,1</w:t>
            </w:r>
          </w:p>
        </w:tc>
        <w:tc>
          <w:tcPr>
            <w:tcW w:w="993" w:type="dxa"/>
          </w:tcPr>
          <w:p w14:paraId="11CDE58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  <w:vAlign w:val="bottom"/>
          </w:tcPr>
          <w:p w14:paraId="22EBB39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1A5365" w:rsidRPr="00384876" w14:paraId="72301D57" w14:textId="77777777" w:rsidTr="001A5365">
        <w:trPr>
          <w:trHeight w:val="429"/>
        </w:trPr>
        <w:tc>
          <w:tcPr>
            <w:tcW w:w="567" w:type="dxa"/>
            <w:vMerge/>
          </w:tcPr>
          <w:p w14:paraId="2371D54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10ED1D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095EE6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2E83E4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02A95D72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187 150,9</w:t>
            </w:r>
          </w:p>
        </w:tc>
        <w:tc>
          <w:tcPr>
            <w:tcW w:w="851" w:type="dxa"/>
          </w:tcPr>
          <w:p w14:paraId="36728E5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3CC8F9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9AD130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FBFF3D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14:paraId="41F997E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1F465ABB" w14:textId="77777777" w:rsidR="001A5365" w:rsidRPr="00384876" w:rsidRDefault="0074599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69138688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1" w:type="dxa"/>
          </w:tcPr>
          <w:p w14:paraId="2D1CFE00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14:paraId="4C4923BC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993" w:type="dxa"/>
          </w:tcPr>
          <w:p w14:paraId="2CECC60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276CA0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1C4F81DB" w14:textId="77777777" w:rsidTr="001A5365">
        <w:tc>
          <w:tcPr>
            <w:tcW w:w="567" w:type="dxa"/>
            <w:vMerge/>
          </w:tcPr>
          <w:p w14:paraId="3AE28D6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057EA4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7C2BC2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B8ACF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BCF3055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279 730,7</w:t>
            </w:r>
          </w:p>
        </w:tc>
        <w:tc>
          <w:tcPr>
            <w:tcW w:w="851" w:type="dxa"/>
          </w:tcPr>
          <w:p w14:paraId="467DE8B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14:paraId="6756C63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14:paraId="0700371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2E4DCC1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14:paraId="799B4F5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32 557,2</w:t>
            </w:r>
          </w:p>
        </w:tc>
        <w:tc>
          <w:tcPr>
            <w:tcW w:w="851" w:type="dxa"/>
          </w:tcPr>
          <w:p w14:paraId="563EC2C5" w14:textId="77777777" w:rsidR="001A5365" w:rsidRPr="00384876" w:rsidRDefault="0074599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37 854,8</w:t>
            </w:r>
          </w:p>
        </w:tc>
        <w:tc>
          <w:tcPr>
            <w:tcW w:w="850" w:type="dxa"/>
          </w:tcPr>
          <w:p w14:paraId="40C2F295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30 520,1</w:t>
            </w:r>
          </w:p>
        </w:tc>
        <w:tc>
          <w:tcPr>
            <w:tcW w:w="851" w:type="dxa"/>
          </w:tcPr>
          <w:p w14:paraId="11E11101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20 426,2</w:t>
            </w:r>
          </w:p>
        </w:tc>
        <w:tc>
          <w:tcPr>
            <w:tcW w:w="850" w:type="dxa"/>
          </w:tcPr>
          <w:p w14:paraId="025602CC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12 471,1</w:t>
            </w:r>
          </w:p>
        </w:tc>
        <w:tc>
          <w:tcPr>
            <w:tcW w:w="993" w:type="dxa"/>
          </w:tcPr>
          <w:p w14:paraId="38B5FEC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</w:tcPr>
          <w:p w14:paraId="38FB509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1A5365" w:rsidRPr="00384876" w14:paraId="06A9F3A5" w14:textId="77777777" w:rsidTr="001A5365">
        <w:tc>
          <w:tcPr>
            <w:tcW w:w="567" w:type="dxa"/>
          </w:tcPr>
          <w:p w14:paraId="31356F9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14:paraId="6A070D8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2B9F0927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F2EE27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4B33CD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B31A16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A09C71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427423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1247D9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FF1FCF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183638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88E285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FDA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44F54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482505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6506E7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08D07F7D" w14:textId="77777777" w:rsidTr="001A5365">
        <w:tc>
          <w:tcPr>
            <w:tcW w:w="567" w:type="dxa"/>
          </w:tcPr>
          <w:p w14:paraId="40F4A78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14:paraId="04CBD4C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Нормативно-правовое регулирование в сфере бюджетного процесса и совершенствование бюджетного законодательства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1AAF0EB2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финансов</w:t>
            </w:r>
          </w:p>
        </w:tc>
        <w:tc>
          <w:tcPr>
            <w:tcW w:w="850" w:type="dxa"/>
          </w:tcPr>
          <w:p w14:paraId="48D376D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381F39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B6A9C2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3F57C4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BAD902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C7FF24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37E339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B8CBD6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4B0B1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6F414D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D0668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1F9457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2EAE7E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53BACBBA" w14:textId="77777777" w:rsidTr="001A5365">
        <w:tc>
          <w:tcPr>
            <w:tcW w:w="567" w:type="dxa"/>
          </w:tcPr>
          <w:p w14:paraId="41B792B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14:paraId="3A8438B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D80582F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FC3FA8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C6E3BB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BF6E52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9C1F00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022BEE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0023C6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0D4BDE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C86D38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B6E0F9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8586E5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38CF33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15A698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48E576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5B16FA5B" w14:textId="77777777" w:rsidTr="001A5365">
        <w:tc>
          <w:tcPr>
            <w:tcW w:w="567" w:type="dxa"/>
          </w:tcPr>
          <w:p w14:paraId="40266DD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14:paraId="1D50D80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417D49BB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E82710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D383C6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171B08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18F048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6ADEA8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90A8F4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526D7D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E33B03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FC2F0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8A4315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E050F9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3334CC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2142D3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059638EA" w14:textId="77777777" w:rsidTr="001A5365">
        <w:tc>
          <w:tcPr>
            <w:tcW w:w="567" w:type="dxa"/>
            <w:vMerge w:val="restart"/>
          </w:tcPr>
          <w:p w14:paraId="1B8F666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14:paraId="67594D9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6803A76C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F3AD23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E9E9A96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59 806,2</w:t>
            </w:r>
          </w:p>
        </w:tc>
        <w:tc>
          <w:tcPr>
            <w:tcW w:w="851" w:type="dxa"/>
            <w:vAlign w:val="bottom"/>
          </w:tcPr>
          <w:p w14:paraId="659D3ED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14:paraId="5C80897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14:paraId="4A27298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14:paraId="5B71AEF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14:paraId="3352CC3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0A705B0E" w14:textId="77777777" w:rsidR="001A5365" w:rsidRPr="00384876" w:rsidRDefault="0074599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1361E71B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1" w:type="dxa"/>
          </w:tcPr>
          <w:p w14:paraId="2DEBA112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850" w:type="dxa"/>
          </w:tcPr>
          <w:p w14:paraId="438EF419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5E3744A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  <w:vAlign w:val="bottom"/>
          </w:tcPr>
          <w:p w14:paraId="09510E1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1A5365" w:rsidRPr="00384876" w14:paraId="3029163A" w14:textId="77777777" w:rsidTr="001A5365">
        <w:tc>
          <w:tcPr>
            <w:tcW w:w="567" w:type="dxa"/>
            <w:vMerge/>
          </w:tcPr>
          <w:p w14:paraId="6F12111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326A66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CC9970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CB2CAF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22067A0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59 806,2</w:t>
            </w:r>
          </w:p>
        </w:tc>
        <w:tc>
          <w:tcPr>
            <w:tcW w:w="851" w:type="dxa"/>
          </w:tcPr>
          <w:p w14:paraId="60344A8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14:paraId="511B078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14:paraId="14FDEAD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14:paraId="6C27178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14:paraId="32BEF66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62FEBAC8" w14:textId="77777777" w:rsidR="001A5365" w:rsidRPr="00384876" w:rsidRDefault="0074599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615078CD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1" w:type="dxa"/>
          </w:tcPr>
          <w:p w14:paraId="67372AC2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850" w:type="dxa"/>
          </w:tcPr>
          <w:p w14:paraId="4A704FF5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51B8510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</w:tcPr>
          <w:p w14:paraId="2709706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1A5365" w:rsidRPr="00384876" w14:paraId="2EE54AE4" w14:textId="77777777" w:rsidTr="001A5365">
        <w:tc>
          <w:tcPr>
            <w:tcW w:w="567" w:type="dxa"/>
          </w:tcPr>
          <w:p w14:paraId="3346728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14:paraId="30A3AAF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11E36383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B6D438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9C4489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A21ABB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8C448D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D2A578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C6C116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8E4B44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8E5A89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809E2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4082C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7E5FE1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D524EA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99FB4B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248D9777" w14:textId="77777777" w:rsidTr="001A5365">
        <w:tc>
          <w:tcPr>
            <w:tcW w:w="567" w:type="dxa"/>
          </w:tcPr>
          <w:p w14:paraId="2D76E85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14:paraId="45BB3CF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3B1E01BB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935396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9E7EF6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1D8D54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67A025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1B8BAB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6E0DD8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B9F10B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50BDF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49511E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5DDF03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E563C0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D490F7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6E4048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2281408C" w14:textId="77777777" w:rsidTr="001A5365">
        <w:trPr>
          <w:trHeight w:val="176"/>
        </w:trPr>
        <w:tc>
          <w:tcPr>
            <w:tcW w:w="567" w:type="dxa"/>
            <w:vMerge w:val="restart"/>
          </w:tcPr>
          <w:p w14:paraId="66F8788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14:paraId="6535047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3DF97498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5FAAE8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D05690D" w14:textId="77777777" w:rsidR="001A5365" w:rsidRPr="00384876" w:rsidRDefault="000B2F74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524,8</w:t>
            </w:r>
          </w:p>
        </w:tc>
        <w:tc>
          <w:tcPr>
            <w:tcW w:w="851" w:type="dxa"/>
            <w:vAlign w:val="bottom"/>
          </w:tcPr>
          <w:p w14:paraId="739BD78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CA97FD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D9AFEF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14:paraId="4E339CE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14:paraId="2D17F21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0AAFF6FD" w14:textId="77777777" w:rsidR="001A5365" w:rsidRPr="00384876" w:rsidRDefault="00B823F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45991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850" w:type="dxa"/>
          </w:tcPr>
          <w:p w14:paraId="1BA3011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1" w:type="dxa"/>
          </w:tcPr>
          <w:p w14:paraId="576D4C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1728744C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</w:tcPr>
          <w:p w14:paraId="06024BF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21284F9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1A5365" w:rsidRPr="00384876" w14:paraId="11F76A79" w14:textId="77777777" w:rsidTr="001A5365">
        <w:tc>
          <w:tcPr>
            <w:tcW w:w="567" w:type="dxa"/>
            <w:vMerge/>
          </w:tcPr>
          <w:p w14:paraId="539610A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F09AFA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1A59E5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B7902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221CC10" w14:textId="77777777" w:rsidR="001A5365" w:rsidRPr="00384876" w:rsidRDefault="000B2F74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524,8</w:t>
            </w:r>
          </w:p>
        </w:tc>
        <w:tc>
          <w:tcPr>
            <w:tcW w:w="851" w:type="dxa"/>
          </w:tcPr>
          <w:p w14:paraId="359E359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17AA90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9B3AD8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14:paraId="6D1556D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66B1F39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53DAAE36" w14:textId="77777777" w:rsidR="001A5365" w:rsidRPr="00384876" w:rsidRDefault="00B823F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45991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850" w:type="dxa"/>
          </w:tcPr>
          <w:p w14:paraId="075A3CF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1" w:type="dxa"/>
          </w:tcPr>
          <w:p w14:paraId="2BE1801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04FA9F5D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</w:tcPr>
          <w:p w14:paraId="1DC0531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</w:tcPr>
          <w:p w14:paraId="76400B1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1A5365" w:rsidRPr="00384876" w14:paraId="55D6AFFA" w14:textId="77777777" w:rsidTr="001A5365">
        <w:tc>
          <w:tcPr>
            <w:tcW w:w="567" w:type="dxa"/>
          </w:tcPr>
          <w:p w14:paraId="5BBC5F1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14:paraId="649841C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402156E0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A0E9D7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DBB28F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01F133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33151D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61D80A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4DDF89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297665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53EFAF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C2FA9C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B9035E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670518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DF3AE5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874D9D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6FE6FC2A" w14:textId="77777777" w:rsidTr="001A5365">
        <w:tc>
          <w:tcPr>
            <w:tcW w:w="567" w:type="dxa"/>
            <w:vMerge w:val="restart"/>
          </w:tcPr>
          <w:p w14:paraId="2829E89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14:paraId="6ACD538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620A5E5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2D2635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C3A90E6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2 010,0</w:t>
            </w:r>
          </w:p>
        </w:tc>
        <w:tc>
          <w:tcPr>
            <w:tcW w:w="851" w:type="dxa"/>
            <w:vAlign w:val="bottom"/>
          </w:tcPr>
          <w:p w14:paraId="0DD57E2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14:paraId="52566E2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14:paraId="58CC6D9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14:paraId="35940B4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0B814DB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7A8FB57A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76321283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360,5</w:t>
            </w:r>
          </w:p>
        </w:tc>
        <w:tc>
          <w:tcPr>
            <w:tcW w:w="851" w:type="dxa"/>
          </w:tcPr>
          <w:p w14:paraId="79FD1BE7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14:paraId="7E2477E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818FD6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bottom"/>
          </w:tcPr>
          <w:p w14:paraId="51BD8D6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1A5365" w:rsidRPr="00384876" w14:paraId="0E979012" w14:textId="77777777" w:rsidTr="001A5365">
        <w:tc>
          <w:tcPr>
            <w:tcW w:w="567" w:type="dxa"/>
            <w:vMerge/>
          </w:tcPr>
          <w:p w14:paraId="0B64BD3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2BC88E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5DBF0A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61AC63D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D7E8D1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6AF7735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32117F9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6459992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55555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0B6F0B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53CC89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7E7055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4C5C4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21C14F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A5DF4F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18AA2E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61728D0A" w14:textId="77777777" w:rsidTr="001A5365">
        <w:tc>
          <w:tcPr>
            <w:tcW w:w="567" w:type="dxa"/>
            <w:vMerge/>
          </w:tcPr>
          <w:p w14:paraId="677EBF7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483B8D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56883D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EB5633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FAC8474" w14:textId="77777777" w:rsidR="001A5365" w:rsidRPr="00384876" w:rsidRDefault="000B2F74" w:rsidP="008831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1 777,</w:t>
            </w:r>
            <w:r w:rsidR="008831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86254E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14:paraId="0F60A21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14:paraId="0937740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14:paraId="2F6BB77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14:paraId="526A388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50078D40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4CC2B3E7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360,5</w:t>
            </w:r>
          </w:p>
        </w:tc>
        <w:tc>
          <w:tcPr>
            <w:tcW w:w="851" w:type="dxa"/>
          </w:tcPr>
          <w:p w14:paraId="647C9515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14:paraId="1A70439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FDE909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</w:tcPr>
          <w:p w14:paraId="785EA1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1A5365" w:rsidRPr="00384876" w14:paraId="61663B3D" w14:textId="77777777" w:rsidTr="005636A6">
        <w:trPr>
          <w:trHeight w:val="303"/>
        </w:trPr>
        <w:tc>
          <w:tcPr>
            <w:tcW w:w="567" w:type="dxa"/>
            <w:vMerge w:val="restart"/>
          </w:tcPr>
          <w:p w14:paraId="0299A8C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411" w:type="dxa"/>
            <w:vMerge w:val="restart"/>
          </w:tcPr>
          <w:p w14:paraId="5BED971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</w:tcPr>
          <w:p w14:paraId="44CA264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A2C136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27F0BEBE" w14:textId="77777777" w:rsidR="001A5365" w:rsidRPr="00384876" w:rsidRDefault="00120CF0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9 978,9</w:t>
            </w:r>
          </w:p>
        </w:tc>
        <w:tc>
          <w:tcPr>
            <w:tcW w:w="851" w:type="dxa"/>
          </w:tcPr>
          <w:p w14:paraId="59D2499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735D825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655E19B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660CB6A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10C706B9" w14:textId="77777777" w:rsidR="001A5365" w:rsidRPr="00FF06E1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1" w:type="dxa"/>
          </w:tcPr>
          <w:p w14:paraId="3E599E94" w14:textId="77777777" w:rsidR="001A5365" w:rsidRPr="00384876" w:rsidRDefault="00B04877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  <w:r w:rsidR="00B823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0" w:type="dxa"/>
          </w:tcPr>
          <w:p w14:paraId="0F257686" w14:textId="77777777" w:rsidR="001A5365" w:rsidRPr="00384876" w:rsidRDefault="00120CF0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1 892,4</w:t>
            </w:r>
          </w:p>
        </w:tc>
        <w:tc>
          <w:tcPr>
            <w:tcW w:w="851" w:type="dxa"/>
          </w:tcPr>
          <w:p w14:paraId="2B40B59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83438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2C3BFC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2AA0443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5636A6" w:rsidRPr="00384876" w14:paraId="279A5B5F" w14:textId="77777777" w:rsidTr="001A5365">
        <w:tc>
          <w:tcPr>
            <w:tcW w:w="567" w:type="dxa"/>
            <w:vMerge/>
          </w:tcPr>
          <w:p w14:paraId="29FB7FA8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05D2A79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3320A7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36A6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50" w:type="dxa"/>
          </w:tcPr>
          <w:p w14:paraId="21785F17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1E4C695" w14:textId="77777777" w:rsidR="005636A6" w:rsidRDefault="005636A6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  <w:tc>
          <w:tcPr>
            <w:tcW w:w="851" w:type="dxa"/>
          </w:tcPr>
          <w:p w14:paraId="60A2FD35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D8CFDA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3AACE71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ABE7C46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B25E41" w14:textId="77777777" w:rsidR="005636A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DD68867" w14:textId="77777777" w:rsidR="005636A6" w:rsidRDefault="005636A6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A3BB85F" w14:textId="77777777" w:rsidR="005636A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  <w:tc>
          <w:tcPr>
            <w:tcW w:w="851" w:type="dxa"/>
          </w:tcPr>
          <w:p w14:paraId="101D165E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6EFBF4F" w14:textId="77777777" w:rsidR="005636A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68B0526" w14:textId="77777777" w:rsidR="005636A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E517FA2" w14:textId="77777777" w:rsidR="005636A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079DA024" w14:textId="77777777" w:rsidTr="001A5365">
        <w:tc>
          <w:tcPr>
            <w:tcW w:w="567" w:type="dxa"/>
            <w:vMerge/>
          </w:tcPr>
          <w:p w14:paraId="67B0061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6E7154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A28D622" w14:textId="77777777" w:rsidR="001A5365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1BABA1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26B324E" w14:textId="77777777" w:rsidR="001A5365" w:rsidRPr="00384876" w:rsidRDefault="005636A6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8 828,9</w:t>
            </w:r>
          </w:p>
        </w:tc>
        <w:tc>
          <w:tcPr>
            <w:tcW w:w="851" w:type="dxa"/>
          </w:tcPr>
          <w:p w14:paraId="0575A55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0D54CDA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096156D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764DE05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24A3EF6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1 009,6</w:t>
            </w:r>
          </w:p>
        </w:tc>
        <w:tc>
          <w:tcPr>
            <w:tcW w:w="851" w:type="dxa"/>
          </w:tcPr>
          <w:p w14:paraId="40230F44" w14:textId="77777777" w:rsidR="001A5365" w:rsidRPr="00384876" w:rsidRDefault="00B04877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  <w:r w:rsidR="00B823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0" w:type="dxa"/>
          </w:tcPr>
          <w:p w14:paraId="1C0D71EE" w14:textId="77777777" w:rsidR="001A5365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742,4</w:t>
            </w:r>
          </w:p>
        </w:tc>
        <w:tc>
          <w:tcPr>
            <w:tcW w:w="851" w:type="dxa"/>
          </w:tcPr>
          <w:p w14:paraId="4AD8833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2EA0F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AE1B7E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7058540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1A5365" w:rsidRPr="00384876" w14:paraId="5EC9A2EA" w14:textId="77777777" w:rsidTr="001A5365">
        <w:tc>
          <w:tcPr>
            <w:tcW w:w="567" w:type="dxa"/>
          </w:tcPr>
          <w:p w14:paraId="45152CB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14:paraId="586145B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26BB6FA5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FB6C65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21E3B05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6F04D5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BD3359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0BB531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D6FA1E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EA1E64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40B9B0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46B9E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56976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4FB250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1C7885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EC6E19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2CF5C215" w14:textId="77777777" w:rsidTr="001A5365">
        <w:tc>
          <w:tcPr>
            <w:tcW w:w="567" w:type="dxa"/>
          </w:tcPr>
          <w:p w14:paraId="787BE06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14:paraId="435D5AE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6F75882A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AF5A63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CF5BE9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A9D1B9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8394CC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944042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15F2D8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B63193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3CC410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DE6A94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4F870B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A09F71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B595E4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E82049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29273B31" w14:textId="77777777" w:rsidTr="001A5365">
        <w:tc>
          <w:tcPr>
            <w:tcW w:w="567" w:type="dxa"/>
            <w:vMerge w:val="restart"/>
          </w:tcPr>
          <w:p w14:paraId="6B237B3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14:paraId="4B39DF4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063807A8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E8A6F7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FE3850C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194 807,9</w:t>
            </w:r>
          </w:p>
        </w:tc>
        <w:tc>
          <w:tcPr>
            <w:tcW w:w="851" w:type="dxa"/>
            <w:vAlign w:val="bottom"/>
          </w:tcPr>
          <w:p w14:paraId="2673DC2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5D17FE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123F86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14:paraId="2BFCCE6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14:paraId="1C86F02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27 545,1</w:t>
            </w:r>
          </w:p>
        </w:tc>
        <w:tc>
          <w:tcPr>
            <w:tcW w:w="851" w:type="dxa"/>
          </w:tcPr>
          <w:p w14:paraId="7FB6E9FE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273BA478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24 383,0</w:t>
            </w:r>
          </w:p>
        </w:tc>
        <w:tc>
          <w:tcPr>
            <w:tcW w:w="851" w:type="dxa"/>
          </w:tcPr>
          <w:p w14:paraId="3621585A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18 862,0</w:t>
            </w:r>
          </w:p>
        </w:tc>
        <w:tc>
          <w:tcPr>
            <w:tcW w:w="850" w:type="dxa"/>
          </w:tcPr>
          <w:p w14:paraId="3847367C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11 128,0</w:t>
            </w:r>
          </w:p>
        </w:tc>
        <w:tc>
          <w:tcPr>
            <w:tcW w:w="993" w:type="dxa"/>
          </w:tcPr>
          <w:p w14:paraId="1F01F8F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2" w:type="dxa"/>
            <w:vAlign w:val="bottom"/>
          </w:tcPr>
          <w:p w14:paraId="29B8948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</w:tr>
      <w:tr w:rsidR="001A5365" w:rsidRPr="00384876" w14:paraId="6388D1B1" w14:textId="77777777" w:rsidTr="001A5365">
        <w:tc>
          <w:tcPr>
            <w:tcW w:w="567" w:type="dxa"/>
            <w:vMerge/>
          </w:tcPr>
          <w:p w14:paraId="61167E1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6F060D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EC1120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DE115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554B9B7B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14:paraId="5098A0F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A63F10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723914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8A5AC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14:paraId="58C8ED9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4F924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AAB47C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EE11B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32A3A3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608850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FE3719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6A8861CF" w14:textId="77777777" w:rsidTr="001A5365">
        <w:tc>
          <w:tcPr>
            <w:tcW w:w="567" w:type="dxa"/>
            <w:vMerge/>
          </w:tcPr>
          <w:p w14:paraId="12E1637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BB1C93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E80F58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45939C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E0B58EB" w14:textId="77777777" w:rsidR="001A5365" w:rsidRPr="00384876" w:rsidRDefault="009D03CC" w:rsidP="00BF2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  <w:r w:rsidR="00BF24F8">
              <w:rPr>
                <w:rFonts w:ascii="Times New Roman" w:hAnsi="Times New Roman" w:cs="Times New Roman"/>
                <w:sz w:val="18"/>
                <w:szCs w:val="18"/>
              </w:rPr>
              <w:t> 739,6</w:t>
            </w:r>
          </w:p>
        </w:tc>
        <w:tc>
          <w:tcPr>
            <w:tcW w:w="851" w:type="dxa"/>
          </w:tcPr>
          <w:p w14:paraId="145F1B5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FA8CF1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A1C9FA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14:paraId="2726D49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14:paraId="17B7754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27 545,1</w:t>
            </w:r>
          </w:p>
        </w:tc>
        <w:tc>
          <w:tcPr>
            <w:tcW w:w="851" w:type="dxa"/>
          </w:tcPr>
          <w:p w14:paraId="741B3AB9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53A8B6CE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24 383,0</w:t>
            </w:r>
          </w:p>
        </w:tc>
        <w:tc>
          <w:tcPr>
            <w:tcW w:w="851" w:type="dxa"/>
          </w:tcPr>
          <w:p w14:paraId="0A79D062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18 862,0</w:t>
            </w:r>
          </w:p>
        </w:tc>
        <w:tc>
          <w:tcPr>
            <w:tcW w:w="850" w:type="dxa"/>
          </w:tcPr>
          <w:p w14:paraId="7E3C0761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11 128,0</w:t>
            </w:r>
          </w:p>
        </w:tc>
        <w:tc>
          <w:tcPr>
            <w:tcW w:w="993" w:type="dxa"/>
          </w:tcPr>
          <w:p w14:paraId="5FF414E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2" w:type="dxa"/>
          </w:tcPr>
          <w:p w14:paraId="31D2440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</w:tr>
      <w:tr w:rsidR="001A5365" w:rsidRPr="00384876" w14:paraId="0EE82FC7" w14:textId="77777777" w:rsidTr="001A5365">
        <w:tc>
          <w:tcPr>
            <w:tcW w:w="567" w:type="dxa"/>
            <w:vMerge w:val="restart"/>
          </w:tcPr>
          <w:p w14:paraId="0D1D34E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14:paraId="3483D25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402A466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0DC9B1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A37875F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199 753,8</w:t>
            </w:r>
          </w:p>
        </w:tc>
        <w:tc>
          <w:tcPr>
            <w:tcW w:w="851" w:type="dxa"/>
            <w:vAlign w:val="bottom"/>
          </w:tcPr>
          <w:p w14:paraId="5F51073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28E188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04ED2B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AF5DB9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14:paraId="54F6236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31 742,3</w:t>
            </w:r>
          </w:p>
        </w:tc>
        <w:tc>
          <w:tcPr>
            <w:tcW w:w="851" w:type="dxa"/>
          </w:tcPr>
          <w:p w14:paraId="01B8B6FB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39 752,0</w:t>
            </w:r>
          </w:p>
        </w:tc>
        <w:tc>
          <w:tcPr>
            <w:tcW w:w="850" w:type="dxa"/>
          </w:tcPr>
          <w:p w14:paraId="26507422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30 803,1</w:t>
            </w:r>
          </w:p>
        </w:tc>
        <w:tc>
          <w:tcPr>
            <w:tcW w:w="851" w:type="dxa"/>
          </w:tcPr>
          <w:p w14:paraId="7783F1A0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30 303,1</w:t>
            </w:r>
          </w:p>
        </w:tc>
        <w:tc>
          <w:tcPr>
            <w:tcW w:w="850" w:type="dxa"/>
          </w:tcPr>
          <w:p w14:paraId="1BD97D97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30 303,1</w:t>
            </w:r>
          </w:p>
        </w:tc>
        <w:tc>
          <w:tcPr>
            <w:tcW w:w="993" w:type="dxa"/>
          </w:tcPr>
          <w:p w14:paraId="01B3C41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6875EBE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A5365" w:rsidRPr="00384876" w14:paraId="57D55F0C" w14:textId="77777777" w:rsidTr="001A5365">
        <w:tc>
          <w:tcPr>
            <w:tcW w:w="567" w:type="dxa"/>
            <w:vMerge/>
          </w:tcPr>
          <w:p w14:paraId="7C7D9F8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A5D439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6F72AB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2E51C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1303E19D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187 082,6</w:t>
            </w:r>
          </w:p>
        </w:tc>
        <w:tc>
          <w:tcPr>
            <w:tcW w:w="851" w:type="dxa"/>
          </w:tcPr>
          <w:p w14:paraId="16F2FED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327E19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C06230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27A1D0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14:paraId="21B89ED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42B1626A" w14:textId="77777777" w:rsidR="001A5365" w:rsidRPr="001B6303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2A19469D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1" w:type="dxa"/>
          </w:tcPr>
          <w:p w14:paraId="26B6C12A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14:paraId="4C1D30B7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993" w:type="dxa"/>
          </w:tcPr>
          <w:p w14:paraId="16E2A8C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070F0D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31172BC3" w14:textId="77777777" w:rsidTr="00931294">
        <w:trPr>
          <w:trHeight w:val="675"/>
        </w:trPr>
        <w:tc>
          <w:tcPr>
            <w:tcW w:w="567" w:type="dxa"/>
            <w:vMerge/>
          </w:tcPr>
          <w:p w14:paraId="2FAC268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A4DDFD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891A8D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079A6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9BA0CEB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12 671,2</w:t>
            </w:r>
          </w:p>
        </w:tc>
        <w:tc>
          <w:tcPr>
            <w:tcW w:w="851" w:type="dxa"/>
          </w:tcPr>
          <w:p w14:paraId="218E8E7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FCC8D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0B2D1B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724A7C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14:paraId="2444997E" w14:textId="77777777" w:rsidR="001A5365" w:rsidRPr="001B6303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</w:t>
            </w:r>
          </w:p>
        </w:tc>
        <w:tc>
          <w:tcPr>
            <w:tcW w:w="851" w:type="dxa"/>
          </w:tcPr>
          <w:p w14:paraId="76C12C58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5 649,8</w:t>
            </w:r>
          </w:p>
        </w:tc>
        <w:tc>
          <w:tcPr>
            <w:tcW w:w="850" w:type="dxa"/>
          </w:tcPr>
          <w:p w14:paraId="6BCF274C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803,1</w:t>
            </w:r>
          </w:p>
        </w:tc>
        <w:tc>
          <w:tcPr>
            <w:tcW w:w="851" w:type="dxa"/>
          </w:tcPr>
          <w:p w14:paraId="05238E37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850" w:type="dxa"/>
          </w:tcPr>
          <w:p w14:paraId="40139458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993" w:type="dxa"/>
          </w:tcPr>
          <w:p w14:paraId="4A2ECEE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00C56DE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A5365" w:rsidRPr="00384876" w14:paraId="5016A2CD" w14:textId="77777777" w:rsidTr="001A5365">
        <w:tc>
          <w:tcPr>
            <w:tcW w:w="567" w:type="dxa"/>
            <w:vMerge w:val="restart"/>
          </w:tcPr>
          <w:p w14:paraId="60F6ABAF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14:paraId="722547BA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1B3DA95A" w14:textId="77777777" w:rsidR="00906E4F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796A20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Территориальные органы администрации Муниципально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 казенное учреждение «Служба единого заказчика»</w:t>
            </w:r>
          </w:p>
        </w:tc>
        <w:tc>
          <w:tcPr>
            <w:tcW w:w="850" w:type="dxa"/>
          </w:tcPr>
          <w:p w14:paraId="58D3F46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56544D9D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11 361,3</w:t>
            </w:r>
          </w:p>
        </w:tc>
        <w:tc>
          <w:tcPr>
            <w:tcW w:w="851" w:type="dxa"/>
            <w:vAlign w:val="bottom"/>
          </w:tcPr>
          <w:p w14:paraId="7B32685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7D97F1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DED52B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48B53F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14:paraId="102196A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739E6A86" w14:textId="77777777" w:rsidR="001A5365" w:rsidRPr="00384876" w:rsidRDefault="0093129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1 760,4</w:t>
            </w:r>
          </w:p>
        </w:tc>
        <w:tc>
          <w:tcPr>
            <w:tcW w:w="850" w:type="dxa"/>
          </w:tcPr>
          <w:p w14:paraId="1F69844D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14:paraId="2E054DE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8B294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1BC759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5F917E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4A0CA8DA" w14:textId="77777777" w:rsidTr="001A5365">
        <w:tc>
          <w:tcPr>
            <w:tcW w:w="567" w:type="dxa"/>
            <w:vMerge/>
          </w:tcPr>
          <w:p w14:paraId="0F7080EC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A0E872B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A64679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E800E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4778467C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6 677,4</w:t>
            </w:r>
          </w:p>
        </w:tc>
        <w:tc>
          <w:tcPr>
            <w:tcW w:w="851" w:type="dxa"/>
          </w:tcPr>
          <w:p w14:paraId="6C34DA5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2A9068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6C81D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2BD3D2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14:paraId="30DF5E7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4384458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1 707,5</w:t>
            </w:r>
          </w:p>
        </w:tc>
        <w:tc>
          <w:tcPr>
            <w:tcW w:w="850" w:type="dxa"/>
          </w:tcPr>
          <w:p w14:paraId="7DA29C2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24DD9F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AEAE9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B6BDD7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41C3AE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5FB3CB70" w14:textId="77777777" w:rsidTr="001A5365">
        <w:tc>
          <w:tcPr>
            <w:tcW w:w="567" w:type="dxa"/>
            <w:vMerge/>
          </w:tcPr>
          <w:p w14:paraId="62B6937A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14498D3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FA7808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FAF63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1C46BC7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4 683,9</w:t>
            </w:r>
          </w:p>
        </w:tc>
        <w:tc>
          <w:tcPr>
            <w:tcW w:w="851" w:type="dxa"/>
          </w:tcPr>
          <w:p w14:paraId="47679C4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CE3AB6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5339D8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2F41D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14:paraId="27FDFAC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558A48B5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850" w:type="dxa"/>
          </w:tcPr>
          <w:p w14:paraId="35142C3C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14:paraId="61F1C38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2E6E1B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E6D205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B7F5A3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573762A7" w14:textId="77777777" w:rsidTr="001A5365">
        <w:tc>
          <w:tcPr>
            <w:tcW w:w="567" w:type="dxa"/>
            <w:vMerge w:val="restart"/>
          </w:tcPr>
          <w:p w14:paraId="0F90660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14:paraId="31A6C1F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656B9C4F" w14:textId="77777777" w:rsidR="001A5365" w:rsidRDefault="00906E4F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</w:t>
            </w:r>
          </w:p>
          <w:p w14:paraId="6C58676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1683B90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65F1172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188 392,5</w:t>
            </w:r>
          </w:p>
        </w:tc>
        <w:tc>
          <w:tcPr>
            <w:tcW w:w="851" w:type="dxa"/>
            <w:vAlign w:val="bottom"/>
          </w:tcPr>
          <w:p w14:paraId="182D279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753C7C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4232E6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4B7DF7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14:paraId="2D058F7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31 207,5</w:t>
            </w:r>
          </w:p>
        </w:tc>
        <w:tc>
          <w:tcPr>
            <w:tcW w:w="851" w:type="dxa"/>
          </w:tcPr>
          <w:p w14:paraId="495E500D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37 991,6</w:t>
            </w:r>
          </w:p>
        </w:tc>
        <w:tc>
          <w:tcPr>
            <w:tcW w:w="850" w:type="dxa"/>
          </w:tcPr>
          <w:p w14:paraId="4231F1EB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1" w:type="dxa"/>
          </w:tcPr>
          <w:p w14:paraId="111A8D21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0" w:type="dxa"/>
          </w:tcPr>
          <w:p w14:paraId="42A4ECC7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993" w:type="dxa"/>
          </w:tcPr>
          <w:p w14:paraId="4C1C543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75D7146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A5365" w:rsidRPr="00384876" w14:paraId="7C3D2058" w14:textId="77777777" w:rsidTr="001A5365">
        <w:tc>
          <w:tcPr>
            <w:tcW w:w="567" w:type="dxa"/>
            <w:vMerge/>
          </w:tcPr>
          <w:p w14:paraId="02D07E6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38E182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D42394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09B91B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6B30D850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180 405,2</w:t>
            </w:r>
          </w:p>
        </w:tc>
        <w:tc>
          <w:tcPr>
            <w:tcW w:w="851" w:type="dxa"/>
          </w:tcPr>
          <w:p w14:paraId="4BE76AE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7FDE0D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1A74A4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9DA86F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14:paraId="4F79DDB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113BCA11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32 394,7</w:t>
            </w:r>
          </w:p>
        </w:tc>
        <w:tc>
          <w:tcPr>
            <w:tcW w:w="850" w:type="dxa"/>
          </w:tcPr>
          <w:p w14:paraId="3DC3A912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1" w:type="dxa"/>
          </w:tcPr>
          <w:p w14:paraId="1639E88A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14:paraId="469AB72C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30 000,0</w:t>
            </w:r>
          </w:p>
        </w:tc>
        <w:tc>
          <w:tcPr>
            <w:tcW w:w="993" w:type="dxa"/>
          </w:tcPr>
          <w:p w14:paraId="3871DFF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3A8C29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0F25DAD4" w14:textId="77777777" w:rsidTr="001A5365">
        <w:tc>
          <w:tcPr>
            <w:tcW w:w="567" w:type="dxa"/>
            <w:vMerge/>
          </w:tcPr>
          <w:p w14:paraId="500ED0D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36ED87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E74347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B0C7E4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95588F0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7 987,3</w:t>
            </w:r>
          </w:p>
        </w:tc>
        <w:tc>
          <w:tcPr>
            <w:tcW w:w="851" w:type="dxa"/>
          </w:tcPr>
          <w:p w14:paraId="117357E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0FFDDF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2F1E953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90E44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2924A7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14:paraId="313E91F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354,5</w:t>
            </w:r>
          </w:p>
        </w:tc>
        <w:tc>
          <w:tcPr>
            <w:tcW w:w="851" w:type="dxa"/>
          </w:tcPr>
          <w:p w14:paraId="48718991" w14:textId="77777777" w:rsidR="001A5365" w:rsidRPr="00384876" w:rsidRDefault="00B04877" w:rsidP="00535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5 596,9</w:t>
            </w:r>
          </w:p>
        </w:tc>
        <w:tc>
          <w:tcPr>
            <w:tcW w:w="850" w:type="dxa"/>
          </w:tcPr>
          <w:p w14:paraId="46B7504C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851" w:type="dxa"/>
          </w:tcPr>
          <w:p w14:paraId="01905E89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850" w:type="dxa"/>
          </w:tcPr>
          <w:p w14:paraId="1A8768F7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993" w:type="dxa"/>
          </w:tcPr>
          <w:p w14:paraId="57D2923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4441109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A5365" w:rsidRPr="00384876" w14:paraId="4D668CAC" w14:textId="77777777" w:rsidTr="001A5365">
        <w:tc>
          <w:tcPr>
            <w:tcW w:w="567" w:type="dxa"/>
          </w:tcPr>
          <w:p w14:paraId="3A48C16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14310DE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14:paraId="38EE025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DDCDE1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D41A07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9B64D0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1B5BDD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43FBE3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C70FB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578E4A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9E9AEB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4DFA11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23361D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3E672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D0907E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E8131F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07A7D9D7" w14:textId="77777777" w:rsidTr="001A5365">
        <w:tc>
          <w:tcPr>
            <w:tcW w:w="567" w:type="dxa"/>
          </w:tcPr>
          <w:p w14:paraId="722F884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248D392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58D59FB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65C616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111A247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1 383,0</w:t>
            </w:r>
          </w:p>
        </w:tc>
        <w:tc>
          <w:tcPr>
            <w:tcW w:w="851" w:type="dxa"/>
          </w:tcPr>
          <w:p w14:paraId="4C8B734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1CD263C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4E4B96B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E21C9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16F771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C397E7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4B5300F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  <w:tc>
          <w:tcPr>
            <w:tcW w:w="851" w:type="dxa"/>
          </w:tcPr>
          <w:p w14:paraId="16019C5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6D6CCB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9780A3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D2C4D8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5AD99B94" w14:textId="77777777" w:rsidTr="001A5365">
        <w:tc>
          <w:tcPr>
            <w:tcW w:w="567" w:type="dxa"/>
          </w:tcPr>
          <w:p w14:paraId="4D5CC8B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7B8E37B3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="001A5365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19FBD8F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DBE8CC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2AEE4E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265 744,8</w:t>
            </w:r>
          </w:p>
        </w:tc>
        <w:tc>
          <w:tcPr>
            <w:tcW w:w="851" w:type="dxa"/>
          </w:tcPr>
          <w:p w14:paraId="0404FBA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14:paraId="4E3817C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14:paraId="58F517C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4D9D985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14:paraId="31E9144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31 667,9</w:t>
            </w:r>
          </w:p>
        </w:tc>
        <w:tc>
          <w:tcPr>
            <w:tcW w:w="851" w:type="dxa"/>
          </w:tcPr>
          <w:p w14:paraId="55BC7C47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32 205,0</w:t>
            </w:r>
          </w:p>
        </w:tc>
        <w:tc>
          <w:tcPr>
            <w:tcW w:w="850" w:type="dxa"/>
          </w:tcPr>
          <w:p w14:paraId="3AF89360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28 567,0</w:t>
            </w:r>
          </w:p>
        </w:tc>
        <w:tc>
          <w:tcPr>
            <w:tcW w:w="851" w:type="dxa"/>
          </w:tcPr>
          <w:p w14:paraId="6D3A8CB5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20 123,1</w:t>
            </w:r>
          </w:p>
        </w:tc>
        <w:tc>
          <w:tcPr>
            <w:tcW w:w="850" w:type="dxa"/>
          </w:tcPr>
          <w:p w14:paraId="7A34FCDA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12 168,0</w:t>
            </w:r>
          </w:p>
        </w:tc>
        <w:tc>
          <w:tcPr>
            <w:tcW w:w="993" w:type="dxa"/>
          </w:tcPr>
          <w:p w14:paraId="5DD5363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29 634,0</w:t>
            </w:r>
          </w:p>
        </w:tc>
        <w:tc>
          <w:tcPr>
            <w:tcW w:w="992" w:type="dxa"/>
          </w:tcPr>
          <w:p w14:paraId="578D17D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29 668,0</w:t>
            </w:r>
          </w:p>
        </w:tc>
      </w:tr>
      <w:tr w:rsidR="001A5365" w:rsidRPr="00384876" w14:paraId="0E7B1044" w14:textId="77777777" w:rsidTr="001A5365">
        <w:tc>
          <w:tcPr>
            <w:tcW w:w="567" w:type="dxa"/>
          </w:tcPr>
          <w:p w14:paraId="6932673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4DAF6D45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</w:t>
            </w:r>
            <w:r w:rsidR="001A5365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</w:t>
            </w:r>
            <w:r w:rsidR="001A536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1A5365"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14:paraId="5DFFCF4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9C091A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BA02429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180 510,1</w:t>
            </w:r>
          </w:p>
        </w:tc>
        <w:tc>
          <w:tcPr>
            <w:tcW w:w="851" w:type="dxa"/>
          </w:tcPr>
          <w:p w14:paraId="3997FBB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6A10FA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BE3120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1384B0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14:paraId="37A2F7E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28 780,2</w:t>
            </w:r>
          </w:p>
        </w:tc>
        <w:tc>
          <w:tcPr>
            <w:tcW w:w="851" w:type="dxa"/>
          </w:tcPr>
          <w:p w14:paraId="020D20C7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32 722,1</w:t>
            </w:r>
          </w:p>
        </w:tc>
        <w:tc>
          <w:tcPr>
            <w:tcW w:w="850" w:type="dxa"/>
          </w:tcPr>
          <w:p w14:paraId="4CAF2D30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1" w:type="dxa"/>
          </w:tcPr>
          <w:p w14:paraId="77655B6F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0" w:type="dxa"/>
          </w:tcPr>
          <w:p w14:paraId="0671AFBB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993" w:type="dxa"/>
          </w:tcPr>
          <w:p w14:paraId="526F5CE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154B8D5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A5365" w:rsidRPr="00384876" w14:paraId="19E097E8" w14:textId="77777777" w:rsidTr="001A5365">
        <w:tc>
          <w:tcPr>
            <w:tcW w:w="567" w:type="dxa"/>
          </w:tcPr>
          <w:p w14:paraId="222BAE4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00C9049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3AC24DA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B28F07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C9E7F90" w14:textId="77777777" w:rsidR="001A5365" w:rsidRPr="00956C78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19 243,7</w:t>
            </w:r>
          </w:p>
        </w:tc>
        <w:tc>
          <w:tcPr>
            <w:tcW w:w="851" w:type="dxa"/>
          </w:tcPr>
          <w:p w14:paraId="6790B23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510FD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7E5B94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01B2C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14:paraId="2334824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2 962,1</w:t>
            </w:r>
          </w:p>
        </w:tc>
        <w:tc>
          <w:tcPr>
            <w:tcW w:w="851" w:type="dxa"/>
          </w:tcPr>
          <w:p w14:paraId="30763BDA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7 029,9</w:t>
            </w:r>
          </w:p>
        </w:tc>
        <w:tc>
          <w:tcPr>
            <w:tcW w:w="850" w:type="dxa"/>
          </w:tcPr>
          <w:p w14:paraId="42E2E92B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14:paraId="161801B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05D2C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4749A6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8532C8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83056BA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517C074B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AB62A" w14:textId="77777777" w:rsidR="00130E62" w:rsidRDefault="00130E62" w:rsidP="00F5333F">
      <w:pPr>
        <w:spacing w:after="0" w:line="240" w:lineRule="auto"/>
      </w:pPr>
      <w:r>
        <w:separator/>
      </w:r>
    </w:p>
  </w:endnote>
  <w:endnote w:type="continuationSeparator" w:id="0">
    <w:p w14:paraId="7A7FB64C" w14:textId="77777777" w:rsidR="00130E62" w:rsidRDefault="00130E62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371E5" w14:textId="77777777" w:rsidR="00A2437D" w:rsidRDefault="00A2437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724A7" w14:textId="77777777" w:rsidR="00A2437D" w:rsidRDefault="00A2437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D0E1A" w14:textId="77777777" w:rsidR="00A2437D" w:rsidRDefault="00A2437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8BE2E" w14:textId="77777777" w:rsidR="00130E62" w:rsidRDefault="00130E62" w:rsidP="00F5333F">
      <w:pPr>
        <w:spacing w:after="0" w:line="240" w:lineRule="auto"/>
      </w:pPr>
      <w:r>
        <w:separator/>
      </w:r>
    </w:p>
  </w:footnote>
  <w:footnote w:type="continuationSeparator" w:id="0">
    <w:p w14:paraId="10F61100" w14:textId="77777777" w:rsidR="00130E62" w:rsidRDefault="00130E62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CB8B0" w14:textId="77777777" w:rsidR="00A2437D" w:rsidRDefault="00A243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1232731"/>
      <w:docPartObj>
        <w:docPartGallery w:val="Page Numbers (Top of Page)"/>
        <w:docPartUnique/>
      </w:docPartObj>
    </w:sdtPr>
    <w:sdtContent>
      <w:p w14:paraId="685BCFEE" w14:textId="77777777" w:rsidR="00A2437D" w:rsidRDefault="00A2437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D9E">
          <w:rPr>
            <w:noProof/>
          </w:rPr>
          <w:t>9</w:t>
        </w:r>
        <w:r>
          <w:fldChar w:fldCharType="end"/>
        </w:r>
      </w:p>
    </w:sdtContent>
  </w:sdt>
  <w:p w14:paraId="2544BC66" w14:textId="77777777" w:rsidR="00A2437D" w:rsidRDefault="00A2437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B8944" w14:textId="77777777" w:rsidR="00A2437D" w:rsidRDefault="00A2437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33344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712A"/>
    <w:rsid w:val="00016869"/>
    <w:rsid w:val="00020D30"/>
    <w:rsid w:val="0002599B"/>
    <w:rsid w:val="00044760"/>
    <w:rsid w:val="00052F71"/>
    <w:rsid w:val="00060F1D"/>
    <w:rsid w:val="00061144"/>
    <w:rsid w:val="0006255B"/>
    <w:rsid w:val="00065D8B"/>
    <w:rsid w:val="00071E2B"/>
    <w:rsid w:val="00072770"/>
    <w:rsid w:val="000730CC"/>
    <w:rsid w:val="00075E90"/>
    <w:rsid w:val="0009262F"/>
    <w:rsid w:val="00094E04"/>
    <w:rsid w:val="000A5DAA"/>
    <w:rsid w:val="000B2F74"/>
    <w:rsid w:val="000B3CAC"/>
    <w:rsid w:val="000B4B52"/>
    <w:rsid w:val="000C069E"/>
    <w:rsid w:val="000C3702"/>
    <w:rsid w:val="000D6EDD"/>
    <w:rsid w:val="000E50A7"/>
    <w:rsid w:val="000E5616"/>
    <w:rsid w:val="000F1042"/>
    <w:rsid w:val="000F3A4A"/>
    <w:rsid w:val="00100388"/>
    <w:rsid w:val="00112CA1"/>
    <w:rsid w:val="00120CF0"/>
    <w:rsid w:val="00121F0D"/>
    <w:rsid w:val="00123096"/>
    <w:rsid w:val="00130E62"/>
    <w:rsid w:val="00136480"/>
    <w:rsid w:val="00142066"/>
    <w:rsid w:val="00146926"/>
    <w:rsid w:val="0016096A"/>
    <w:rsid w:val="00165A82"/>
    <w:rsid w:val="0017509C"/>
    <w:rsid w:val="00190769"/>
    <w:rsid w:val="001915D1"/>
    <w:rsid w:val="001A5365"/>
    <w:rsid w:val="001B3F99"/>
    <w:rsid w:val="001B4378"/>
    <w:rsid w:val="001B6303"/>
    <w:rsid w:val="001C6DCE"/>
    <w:rsid w:val="001C792D"/>
    <w:rsid w:val="001C7F29"/>
    <w:rsid w:val="001D556E"/>
    <w:rsid w:val="001E1DBE"/>
    <w:rsid w:val="001F092F"/>
    <w:rsid w:val="001F0EA4"/>
    <w:rsid w:val="001F3960"/>
    <w:rsid w:val="002059FD"/>
    <w:rsid w:val="002146F7"/>
    <w:rsid w:val="0022409A"/>
    <w:rsid w:val="00231345"/>
    <w:rsid w:val="00237452"/>
    <w:rsid w:val="0024213F"/>
    <w:rsid w:val="00250EC3"/>
    <w:rsid w:val="002557C0"/>
    <w:rsid w:val="00255EAE"/>
    <w:rsid w:val="002656A0"/>
    <w:rsid w:val="00272D8B"/>
    <w:rsid w:val="002836E8"/>
    <w:rsid w:val="002901DF"/>
    <w:rsid w:val="002945FE"/>
    <w:rsid w:val="002A3352"/>
    <w:rsid w:val="002A6DA5"/>
    <w:rsid w:val="002C311D"/>
    <w:rsid w:val="002D4D3B"/>
    <w:rsid w:val="002D5278"/>
    <w:rsid w:val="002E09D6"/>
    <w:rsid w:val="00303564"/>
    <w:rsid w:val="00335A17"/>
    <w:rsid w:val="003367FD"/>
    <w:rsid w:val="00341D95"/>
    <w:rsid w:val="00345411"/>
    <w:rsid w:val="003467E2"/>
    <w:rsid w:val="00351BB4"/>
    <w:rsid w:val="00356203"/>
    <w:rsid w:val="00384876"/>
    <w:rsid w:val="00386E6F"/>
    <w:rsid w:val="003A45D7"/>
    <w:rsid w:val="003A4F02"/>
    <w:rsid w:val="003B325E"/>
    <w:rsid w:val="003B763E"/>
    <w:rsid w:val="003C6B53"/>
    <w:rsid w:val="003F0558"/>
    <w:rsid w:val="00403823"/>
    <w:rsid w:val="004227A1"/>
    <w:rsid w:val="00424A77"/>
    <w:rsid w:val="00442F03"/>
    <w:rsid w:val="004459CD"/>
    <w:rsid w:val="00447AED"/>
    <w:rsid w:val="00450579"/>
    <w:rsid w:val="00461466"/>
    <w:rsid w:val="00472812"/>
    <w:rsid w:val="00486A30"/>
    <w:rsid w:val="004906EF"/>
    <w:rsid w:val="004943AD"/>
    <w:rsid w:val="00495E95"/>
    <w:rsid w:val="004A0610"/>
    <w:rsid w:val="004A4E07"/>
    <w:rsid w:val="004B02DE"/>
    <w:rsid w:val="004B230C"/>
    <w:rsid w:val="004C5790"/>
    <w:rsid w:val="004C7993"/>
    <w:rsid w:val="004D666E"/>
    <w:rsid w:val="004E76AC"/>
    <w:rsid w:val="004F1C92"/>
    <w:rsid w:val="004F7837"/>
    <w:rsid w:val="005101E9"/>
    <w:rsid w:val="00510544"/>
    <w:rsid w:val="00513D6E"/>
    <w:rsid w:val="00532C55"/>
    <w:rsid w:val="005358D2"/>
    <w:rsid w:val="0054691B"/>
    <w:rsid w:val="00550349"/>
    <w:rsid w:val="00557B0A"/>
    <w:rsid w:val="005636A6"/>
    <w:rsid w:val="00566661"/>
    <w:rsid w:val="00572156"/>
    <w:rsid w:val="005721A8"/>
    <w:rsid w:val="0058593E"/>
    <w:rsid w:val="005A3CCA"/>
    <w:rsid w:val="005A5301"/>
    <w:rsid w:val="005C6E15"/>
    <w:rsid w:val="005D6C1A"/>
    <w:rsid w:val="005D7CE6"/>
    <w:rsid w:val="005E1AAC"/>
    <w:rsid w:val="005E20D3"/>
    <w:rsid w:val="005E7FA9"/>
    <w:rsid w:val="005F0F0B"/>
    <w:rsid w:val="005F27BF"/>
    <w:rsid w:val="005F5F13"/>
    <w:rsid w:val="00601279"/>
    <w:rsid w:val="00604785"/>
    <w:rsid w:val="00607C53"/>
    <w:rsid w:val="006121BC"/>
    <w:rsid w:val="00637552"/>
    <w:rsid w:val="0064577E"/>
    <w:rsid w:val="00656C52"/>
    <w:rsid w:val="006570EB"/>
    <w:rsid w:val="00665916"/>
    <w:rsid w:val="00666542"/>
    <w:rsid w:val="0067526C"/>
    <w:rsid w:val="0069172D"/>
    <w:rsid w:val="0069637B"/>
    <w:rsid w:val="006A3E5A"/>
    <w:rsid w:val="006B116A"/>
    <w:rsid w:val="006B2045"/>
    <w:rsid w:val="006B340E"/>
    <w:rsid w:val="006B7AE0"/>
    <w:rsid w:val="006C0C00"/>
    <w:rsid w:val="006D2018"/>
    <w:rsid w:val="006E0A1E"/>
    <w:rsid w:val="006F1EC9"/>
    <w:rsid w:val="006F576E"/>
    <w:rsid w:val="00702D47"/>
    <w:rsid w:val="007049AA"/>
    <w:rsid w:val="00705B4B"/>
    <w:rsid w:val="0070610C"/>
    <w:rsid w:val="00707E08"/>
    <w:rsid w:val="00710E5E"/>
    <w:rsid w:val="0071419E"/>
    <w:rsid w:val="00725C07"/>
    <w:rsid w:val="00730AD5"/>
    <w:rsid w:val="00735DD9"/>
    <w:rsid w:val="007363E1"/>
    <w:rsid w:val="00745991"/>
    <w:rsid w:val="00747FF1"/>
    <w:rsid w:val="00752345"/>
    <w:rsid w:val="007605BD"/>
    <w:rsid w:val="0076242B"/>
    <w:rsid w:val="007633D4"/>
    <w:rsid w:val="00766D73"/>
    <w:rsid w:val="007849F5"/>
    <w:rsid w:val="00786557"/>
    <w:rsid w:val="007927B4"/>
    <w:rsid w:val="0079531D"/>
    <w:rsid w:val="007A6D94"/>
    <w:rsid w:val="007B39DF"/>
    <w:rsid w:val="007B445F"/>
    <w:rsid w:val="007B5F5D"/>
    <w:rsid w:val="007B5F92"/>
    <w:rsid w:val="007C0AFD"/>
    <w:rsid w:val="007C4FE8"/>
    <w:rsid w:val="007D3E3A"/>
    <w:rsid w:val="007E14CF"/>
    <w:rsid w:val="007F5587"/>
    <w:rsid w:val="00804F87"/>
    <w:rsid w:val="008052A9"/>
    <w:rsid w:val="008065AF"/>
    <w:rsid w:val="008102F1"/>
    <w:rsid w:val="00810BB3"/>
    <w:rsid w:val="00814BB8"/>
    <w:rsid w:val="00832196"/>
    <w:rsid w:val="008360A0"/>
    <w:rsid w:val="00836C8A"/>
    <w:rsid w:val="0085660F"/>
    <w:rsid w:val="00877CFB"/>
    <w:rsid w:val="00881740"/>
    <w:rsid w:val="0088312D"/>
    <w:rsid w:val="00883DF2"/>
    <w:rsid w:val="008841A3"/>
    <w:rsid w:val="00887A4B"/>
    <w:rsid w:val="0089150F"/>
    <w:rsid w:val="008962A1"/>
    <w:rsid w:val="008A15C7"/>
    <w:rsid w:val="008B4256"/>
    <w:rsid w:val="008B538C"/>
    <w:rsid w:val="008B7D9E"/>
    <w:rsid w:val="008C1E2C"/>
    <w:rsid w:val="008C73C3"/>
    <w:rsid w:val="008D3315"/>
    <w:rsid w:val="008E12A5"/>
    <w:rsid w:val="008F4EC3"/>
    <w:rsid w:val="008F4F4F"/>
    <w:rsid w:val="008F661B"/>
    <w:rsid w:val="00903DF6"/>
    <w:rsid w:val="00904AA8"/>
    <w:rsid w:val="009050A5"/>
    <w:rsid w:val="009059EB"/>
    <w:rsid w:val="00906E4F"/>
    <w:rsid w:val="00910C58"/>
    <w:rsid w:val="009132D3"/>
    <w:rsid w:val="00916589"/>
    <w:rsid w:val="0092111F"/>
    <w:rsid w:val="0092269B"/>
    <w:rsid w:val="00931294"/>
    <w:rsid w:val="0094112D"/>
    <w:rsid w:val="00943DB7"/>
    <w:rsid w:val="0094695B"/>
    <w:rsid w:val="0095372D"/>
    <w:rsid w:val="009545E4"/>
    <w:rsid w:val="009572A0"/>
    <w:rsid w:val="00964955"/>
    <w:rsid w:val="009819CB"/>
    <w:rsid w:val="00990FB9"/>
    <w:rsid w:val="009A6D2C"/>
    <w:rsid w:val="009B00EE"/>
    <w:rsid w:val="009D02F7"/>
    <w:rsid w:val="009D03CC"/>
    <w:rsid w:val="009D1145"/>
    <w:rsid w:val="009D13C0"/>
    <w:rsid w:val="009D1B56"/>
    <w:rsid w:val="009E2373"/>
    <w:rsid w:val="009E65D3"/>
    <w:rsid w:val="009F03AD"/>
    <w:rsid w:val="009F709E"/>
    <w:rsid w:val="00A01D65"/>
    <w:rsid w:val="00A02F8B"/>
    <w:rsid w:val="00A03FE0"/>
    <w:rsid w:val="00A07DCB"/>
    <w:rsid w:val="00A11CEF"/>
    <w:rsid w:val="00A2437D"/>
    <w:rsid w:val="00A3017D"/>
    <w:rsid w:val="00A33153"/>
    <w:rsid w:val="00A36323"/>
    <w:rsid w:val="00A454F7"/>
    <w:rsid w:val="00A54CAC"/>
    <w:rsid w:val="00A6753F"/>
    <w:rsid w:val="00A91EF1"/>
    <w:rsid w:val="00A95C1A"/>
    <w:rsid w:val="00A95D0F"/>
    <w:rsid w:val="00AB25FD"/>
    <w:rsid w:val="00AB3E71"/>
    <w:rsid w:val="00AB5F40"/>
    <w:rsid w:val="00AC3348"/>
    <w:rsid w:val="00AC3F2D"/>
    <w:rsid w:val="00AC5352"/>
    <w:rsid w:val="00AD304E"/>
    <w:rsid w:val="00AD31D5"/>
    <w:rsid w:val="00B04877"/>
    <w:rsid w:val="00B07487"/>
    <w:rsid w:val="00B116EA"/>
    <w:rsid w:val="00B24554"/>
    <w:rsid w:val="00B30E15"/>
    <w:rsid w:val="00B343A2"/>
    <w:rsid w:val="00B47756"/>
    <w:rsid w:val="00B57527"/>
    <w:rsid w:val="00B77EAD"/>
    <w:rsid w:val="00B823F7"/>
    <w:rsid w:val="00B82C68"/>
    <w:rsid w:val="00B906C4"/>
    <w:rsid w:val="00BA151A"/>
    <w:rsid w:val="00BA1DAA"/>
    <w:rsid w:val="00BB692E"/>
    <w:rsid w:val="00BC15EC"/>
    <w:rsid w:val="00BC6DD0"/>
    <w:rsid w:val="00BD7894"/>
    <w:rsid w:val="00BF24F8"/>
    <w:rsid w:val="00C022DE"/>
    <w:rsid w:val="00C02757"/>
    <w:rsid w:val="00C170AE"/>
    <w:rsid w:val="00C239E4"/>
    <w:rsid w:val="00C24A28"/>
    <w:rsid w:val="00C339B5"/>
    <w:rsid w:val="00C341C3"/>
    <w:rsid w:val="00C50E34"/>
    <w:rsid w:val="00C74192"/>
    <w:rsid w:val="00CA098B"/>
    <w:rsid w:val="00CA782D"/>
    <w:rsid w:val="00CA7D9B"/>
    <w:rsid w:val="00CB6418"/>
    <w:rsid w:val="00CB726E"/>
    <w:rsid w:val="00CE1E40"/>
    <w:rsid w:val="00CE205B"/>
    <w:rsid w:val="00CF3527"/>
    <w:rsid w:val="00CF6B89"/>
    <w:rsid w:val="00D039A6"/>
    <w:rsid w:val="00D1546E"/>
    <w:rsid w:val="00D163F0"/>
    <w:rsid w:val="00D26480"/>
    <w:rsid w:val="00D30A56"/>
    <w:rsid w:val="00D54B56"/>
    <w:rsid w:val="00D627EC"/>
    <w:rsid w:val="00D63186"/>
    <w:rsid w:val="00D661A2"/>
    <w:rsid w:val="00D75E6D"/>
    <w:rsid w:val="00D7678C"/>
    <w:rsid w:val="00DA08DE"/>
    <w:rsid w:val="00DA5579"/>
    <w:rsid w:val="00DA57B2"/>
    <w:rsid w:val="00DA6328"/>
    <w:rsid w:val="00DB5BB9"/>
    <w:rsid w:val="00DD1FF6"/>
    <w:rsid w:val="00DE020A"/>
    <w:rsid w:val="00DE09CB"/>
    <w:rsid w:val="00DE0D5E"/>
    <w:rsid w:val="00DE68E7"/>
    <w:rsid w:val="00DF09FF"/>
    <w:rsid w:val="00DF51A5"/>
    <w:rsid w:val="00E13E71"/>
    <w:rsid w:val="00E278C4"/>
    <w:rsid w:val="00E34CD0"/>
    <w:rsid w:val="00E45DFE"/>
    <w:rsid w:val="00E47CA6"/>
    <w:rsid w:val="00E702E7"/>
    <w:rsid w:val="00E90697"/>
    <w:rsid w:val="00EA0589"/>
    <w:rsid w:val="00EA4DD3"/>
    <w:rsid w:val="00EC22FD"/>
    <w:rsid w:val="00EF1944"/>
    <w:rsid w:val="00EF6D01"/>
    <w:rsid w:val="00F0276D"/>
    <w:rsid w:val="00F065F7"/>
    <w:rsid w:val="00F108B6"/>
    <w:rsid w:val="00F240C6"/>
    <w:rsid w:val="00F41BD7"/>
    <w:rsid w:val="00F52257"/>
    <w:rsid w:val="00F5333F"/>
    <w:rsid w:val="00F5563E"/>
    <w:rsid w:val="00F62A2A"/>
    <w:rsid w:val="00F7156D"/>
    <w:rsid w:val="00F73BFA"/>
    <w:rsid w:val="00F85C1D"/>
    <w:rsid w:val="00F91B35"/>
    <w:rsid w:val="00F97437"/>
    <w:rsid w:val="00FA07C7"/>
    <w:rsid w:val="00FA2667"/>
    <w:rsid w:val="00FB0AEB"/>
    <w:rsid w:val="00FB1344"/>
    <w:rsid w:val="00FB34E1"/>
    <w:rsid w:val="00FB507D"/>
    <w:rsid w:val="00FB6BD6"/>
    <w:rsid w:val="00FC14AB"/>
    <w:rsid w:val="00FC543A"/>
    <w:rsid w:val="00FC760E"/>
    <w:rsid w:val="00FD245C"/>
    <w:rsid w:val="00FD5130"/>
    <w:rsid w:val="00FE6B7D"/>
    <w:rsid w:val="00FE748E"/>
    <w:rsid w:val="00FE798B"/>
    <w:rsid w:val="00FF08A0"/>
    <w:rsid w:val="00FF4976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E3489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FC8A9-1BE8-412D-BD27-6C01917B3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2021-02-24T04:38:00Z</cp:lastPrinted>
  <dcterms:created xsi:type="dcterms:W3CDTF">2024-12-13T00:20:00Z</dcterms:created>
  <dcterms:modified xsi:type="dcterms:W3CDTF">2024-12-13T00:20:00Z</dcterms:modified>
</cp:coreProperties>
</file>