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884" w:type="dxa"/>
        <w:jc w:val="center"/>
        <w:tblLayout w:type="fixed"/>
        <w:tblLook w:val="04A0" w:firstRow="1" w:lastRow="0" w:firstColumn="1" w:lastColumn="0" w:noHBand="0" w:noVBand="1"/>
      </w:tblPr>
      <w:tblGrid>
        <w:gridCol w:w="7088"/>
        <w:gridCol w:w="2835"/>
        <w:gridCol w:w="1559"/>
        <w:gridCol w:w="1701"/>
        <w:gridCol w:w="1701"/>
      </w:tblGrid>
      <w:tr w:rsidR="00EF69AF" w:rsidRPr="00192AD8" w14:paraId="142F7051" w14:textId="77777777" w:rsidTr="00A724CA">
        <w:trPr>
          <w:trHeight w:val="315"/>
          <w:jc w:val="center"/>
        </w:trPr>
        <w:tc>
          <w:tcPr>
            <w:tcW w:w="148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9D24CB" w14:textId="77777777" w:rsidR="00EF69AF" w:rsidRDefault="00EF69AF" w:rsidP="00A724CA">
            <w:pPr>
              <w:spacing w:after="0" w:line="240" w:lineRule="auto"/>
              <w:ind w:left="32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Приложение №3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92AD8">
              <w:rPr>
                <w:rFonts w:ascii="Arial" w:hAnsi="Arial" w:cs="Arial"/>
                <w:sz w:val="24"/>
                <w:szCs w:val="24"/>
              </w:rPr>
              <w:t xml:space="preserve">к решению </w:t>
            </w:r>
          </w:p>
          <w:p w14:paraId="49992BBB" w14:textId="77777777" w:rsidR="00EF69AF" w:rsidRPr="00192AD8" w:rsidRDefault="00EF69AF" w:rsidP="0075495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Собрания муниципального образования</w:t>
            </w:r>
          </w:p>
        </w:tc>
      </w:tr>
      <w:tr w:rsidR="00EF69AF" w:rsidRPr="00192AD8" w14:paraId="105B6F71" w14:textId="77777777" w:rsidTr="00A724CA">
        <w:trPr>
          <w:trHeight w:val="315"/>
          <w:jc w:val="center"/>
        </w:trPr>
        <w:tc>
          <w:tcPr>
            <w:tcW w:w="148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F47C8F" w14:textId="77777777" w:rsidR="00EF69AF" w:rsidRPr="00192AD8" w:rsidRDefault="00EF69AF" w:rsidP="0075495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«</w:t>
            </w:r>
            <w:r w:rsidRPr="00192AD8">
              <w:rPr>
                <w:rFonts w:ascii="Arial" w:hAnsi="Arial" w:cs="Arial"/>
                <w:sz w:val="24"/>
                <w:szCs w:val="24"/>
              </w:rPr>
              <w:t>Холмский городской округ</w:t>
            </w:r>
            <w:r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EF69AF" w:rsidRPr="00192AD8" w14:paraId="039A1A22" w14:textId="77777777" w:rsidTr="00A724CA">
        <w:trPr>
          <w:trHeight w:val="315"/>
          <w:jc w:val="center"/>
        </w:trPr>
        <w:tc>
          <w:tcPr>
            <w:tcW w:w="148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CEEE56" w14:textId="4786BD37" w:rsidR="00EF69AF" w:rsidRPr="00192AD8" w:rsidRDefault="00EF69AF" w:rsidP="005E44F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 xml:space="preserve">от </w:t>
            </w:r>
            <w:r w:rsidR="005E44F6">
              <w:rPr>
                <w:rFonts w:ascii="Arial" w:hAnsi="Arial" w:cs="Arial"/>
                <w:sz w:val="24"/>
                <w:szCs w:val="24"/>
                <w:u w:val="single"/>
              </w:rPr>
              <w:t>14.12.2023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92AD8">
              <w:rPr>
                <w:rFonts w:ascii="Arial" w:hAnsi="Arial" w:cs="Arial"/>
                <w:sz w:val="24"/>
                <w:szCs w:val="24"/>
              </w:rPr>
              <w:t>№</w:t>
            </w:r>
            <w:r w:rsidR="005E44F6">
              <w:rPr>
                <w:rFonts w:ascii="Arial" w:hAnsi="Arial" w:cs="Arial"/>
                <w:sz w:val="24"/>
                <w:szCs w:val="24"/>
                <w:u w:val="single"/>
              </w:rPr>
              <w:t>7/7-32</w:t>
            </w:r>
          </w:p>
        </w:tc>
      </w:tr>
      <w:tr w:rsidR="007517F5" w:rsidRPr="00EF69AF" w14:paraId="09C85A78" w14:textId="77777777" w:rsidTr="00A724CA">
        <w:trPr>
          <w:trHeight w:val="315"/>
          <w:jc w:val="center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7B5850" w14:textId="77777777" w:rsidR="00EB5896" w:rsidRPr="00EF69AF" w:rsidRDefault="00EB5896" w:rsidP="00EB589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F7B534" w14:textId="77777777" w:rsidR="00EB5896" w:rsidRPr="00EF69AF" w:rsidRDefault="00EB5896" w:rsidP="00EB589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EF51F2" w14:textId="77777777" w:rsidR="00EB5896" w:rsidRPr="00EF69AF" w:rsidRDefault="00EB5896" w:rsidP="00EB589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27AABF" w14:textId="77777777" w:rsidR="00EB5896" w:rsidRPr="00EF69AF" w:rsidRDefault="00EB5896" w:rsidP="00EB589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CE48B6" w14:textId="43443475" w:rsidR="00EB5896" w:rsidRPr="00EF69AF" w:rsidRDefault="00EB5896" w:rsidP="007517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EB5896" w:rsidRPr="00EF69AF" w14:paraId="3FF0183B" w14:textId="77777777" w:rsidTr="00A724CA">
        <w:trPr>
          <w:trHeight w:val="315"/>
          <w:jc w:val="center"/>
        </w:trPr>
        <w:tc>
          <w:tcPr>
            <w:tcW w:w="148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3514FB" w14:textId="77777777" w:rsidR="00E31FA1" w:rsidRDefault="00E31FA1" w:rsidP="00E31FA1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</w:t>
            </w:r>
            <w:r>
              <w:rPr>
                <w:rFonts w:ascii="Arial" w:hAnsi="Arial" w:cs="Arial"/>
              </w:rPr>
              <w:t xml:space="preserve">в редакции решений Собрания МО </w:t>
            </w:r>
          </w:p>
          <w:p w14:paraId="1A728A52" w14:textId="77777777" w:rsidR="00E31FA1" w:rsidRDefault="00E31FA1" w:rsidP="00E31FA1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«Холмский городской округ» </w:t>
            </w:r>
          </w:p>
          <w:p w14:paraId="37313AEA" w14:textId="77777777" w:rsidR="00E31FA1" w:rsidRDefault="00E31FA1" w:rsidP="00E31FA1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от 25.06.2024 № 14/7-103, </w:t>
            </w:r>
          </w:p>
          <w:p w14:paraId="76ADF5A7" w14:textId="77777777" w:rsidR="00E31FA1" w:rsidRDefault="00E31FA1" w:rsidP="00E31FA1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 29.08.2024 №16/7-115)</w:t>
            </w:r>
          </w:p>
          <w:p w14:paraId="664353BB" w14:textId="7166937D" w:rsidR="00EB5896" w:rsidRPr="00EF69AF" w:rsidRDefault="00EB5896" w:rsidP="00EB589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EB5896" w:rsidRPr="00EF69AF" w14:paraId="081A6CDD" w14:textId="77777777" w:rsidTr="00A724CA">
        <w:trPr>
          <w:trHeight w:val="315"/>
          <w:jc w:val="center"/>
        </w:trPr>
        <w:tc>
          <w:tcPr>
            <w:tcW w:w="148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DE6D77" w14:textId="6F55877E" w:rsidR="00EB5896" w:rsidRPr="00EF69AF" w:rsidRDefault="00EB5896" w:rsidP="003B6E4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EB5896" w:rsidRPr="00EF69AF" w14:paraId="3A2D4510" w14:textId="77777777" w:rsidTr="00A724CA">
        <w:trPr>
          <w:trHeight w:val="315"/>
          <w:jc w:val="center"/>
        </w:trPr>
        <w:tc>
          <w:tcPr>
            <w:tcW w:w="148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CF0CDC" w14:textId="3F3BCF14" w:rsidR="00EB5896" w:rsidRPr="00EF69AF" w:rsidRDefault="00EB5896" w:rsidP="00EB589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EB5896" w:rsidRPr="00EF69AF" w14:paraId="4923D5B7" w14:textId="77777777" w:rsidTr="00A724CA">
        <w:trPr>
          <w:trHeight w:val="840"/>
          <w:jc w:val="center"/>
        </w:trPr>
        <w:tc>
          <w:tcPr>
            <w:tcW w:w="148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BF5B70" w14:textId="79CD17DE" w:rsidR="00EB5896" w:rsidRPr="00EF69AF" w:rsidRDefault="00EB5896" w:rsidP="00EB589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 xml:space="preserve">Прогноз поступления доходов по группам, подгруппам и статьям классификации доходов </w:t>
            </w:r>
            <w:r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br/>
              <w:t>бюджетов бюджетной системы Российской Федерации</w:t>
            </w:r>
          </w:p>
        </w:tc>
      </w:tr>
      <w:tr w:rsidR="007517F5" w:rsidRPr="00EF69AF" w14:paraId="6F3BBF3F" w14:textId="77777777" w:rsidTr="00A724CA">
        <w:trPr>
          <w:trHeight w:val="315"/>
          <w:jc w:val="center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ECABB66" w14:textId="77777777" w:rsidR="00EB5896" w:rsidRPr="00EF69AF" w:rsidRDefault="00EB5896" w:rsidP="00EB58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28423CD" w14:textId="77777777" w:rsidR="00EB5896" w:rsidRPr="00EF69AF" w:rsidRDefault="00EB5896" w:rsidP="00EB58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25E511A" w14:textId="77777777" w:rsidR="00EB5896" w:rsidRPr="00EF69AF" w:rsidRDefault="00EB5896" w:rsidP="00EB58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575A4649" w14:textId="77777777" w:rsidR="00EB5896" w:rsidRPr="00EF69AF" w:rsidRDefault="00EB5896" w:rsidP="00EB58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D473151" w14:textId="39146424" w:rsidR="00EB5896" w:rsidRPr="00EF69AF" w:rsidRDefault="00DB7061" w:rsidP="005E44F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Cs w:val="24"/>
                <w:lang w:eastAsia="ru-RU"/>
                <w14:ligatures w14:val="none"/>
              </w:rPr>
              <w:t xml:space="preserve"> </w:t>
            </w:r>
            <w:bookmarkStart w:id="0" w:name="_GoBack"/>
            <w:bookmarkEnd w:id="0"/>
            <w:r w:rsidR="00EB5896" w:rsidRPr="00A01885">
              <w:rPr>
                <w:rFonts w:ascii="Arial" w:eastAsia="Times New Roman" w:hAnsi="Arial" w:cs="Arial"/>
                <w:kern w:val="0"/>
                <w:szCs w:val="24"/>
                <w:lang w:eastAsia="ru-RU"/>
                <w14:ligatures w14:val="none"/>
              </w:rPr>
              <w:t>(тыс.</w:t>
            </w:r>
            <w:r w:rsidR="005E44F6">
              <w:rPr>
                <w:rFonts w:ascii="Arial" w:eastAsia="Times New Roman" w:hAnsi="Arial" w:cs="Arial"/>
                <w:kern w:val="0"/>
                <w:szCs w:val="24"/>
                <w:lang w:eastAsia="ru-RU"/>
                <w14:ligatures w14:val="none"/>
              </w:rPr>
              <w:t xml:space="preserve"> </w:t>
            </w:r>
            <w:r w:rsidR="00EB5896" w:rsidRPr="00A01885">
              <w:rPr>
                <w:rFonts w:ascii="Arial" w:eastAsia="Times New Roman" w:hAnsi="Arial" w:cs="Arial"/>
                <w:kern w:val="0"/>
                <w:szCs w:val="24"/>
                <w:lang w:eastAsia="ru-RU"/>
                <w14:ligatures w14:val="none"/>
              </w:rPr>
              <w:t>рублей)</w:t>
            </w:r>
          </w:p>
        </w:tc>
      </w:tr>
      <w:tr w:rsidR="007517F5" w:rsidRPr="00EF69AF" w14:paraId="68F08ADC" w14:textId="77777777" w:rsidTr="00A724CA">
        <w:trPr>
          <w:trHeight w:val="315"/>
          <w:jc w:val="center"/>
        </w:trPr>
        <w:tc>
          <w:tcPr>
            <w:tcW w:w="70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24D762" w14:textId="77777777" w:rsidR="00EB5896" w:rsidRPr="00EF69AF" w:rsidRDefault="00EB5896" w:rsidP="00EB589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>Наименование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7C26A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>Код бюджетной классификации</w:t>
            </w: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A20FE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>Прогноз поступления доходов</w:t>
            </w:r>
          </w:p>
        </w:tc>
      </w:tr>
      <w:tr w:rsidR="007517F5" w:rsidRPr="00EF69AF" w14:paraId="0AB4E6D4" w14:textId="77777777" w:rsidTr="00A724CA">
        <w:trPr>
          <w:trHeight w:val="315"/>
          <w:jc w:val="center"/>
        </w:trPr>
        <w:tc>
          <w:tcPr>
            <w:tcW w:w="70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0C0AE9" w14:textId="77777777" w:rsidR="00EB5896" w:rsidRPr="00EF69AF" w:rsidRDefault="00EB5896" w:rsidP="00EB589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0B898D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8B845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>2024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B204EF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>2025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7424CF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>2026 год</w:t>
            </w:r>
          </w:p>
        </w:tc>
      </w:tr>
      <w:tr w:rsidR="007517F5" w:rsidRPr="00EF69AF" w14:paraId="1AF28B0C" w14:textId="77777777" w:rsidTr="00A724CA">
        <w:trPr>
          <w:trHeight w:val="315"/>
          <w:jc w:val="center"/>
        </w:trPr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080D62" w14:textId="77777777" w:rsidR="00EB5896" w:rsidRPr="00EF69AF" w:rsidRDefault="00EB5896" w:rsidP="00EB58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6558D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CB9BF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E9EB7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BB383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</w:tr>
      <w:tr w:rsidR="007517F5" w:rsidRPr="00EF69AF" w14:paraId="0CF9367F" w14:textId="77777777" w:rsidTr="00A724CA">
        <w:trPr>
          <w:trHeight w:val="315"/>
          <w:jc w:val="center"/>
        </w:trPr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CD18C2" w14:textId="77777777" w:rsidR="00EB5896" w:rsidRPr="00EF69AF" w:rsidRDefault="00EB5896" w:rsidP="00EB58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НАЛОГОВЫЕ И НЕНАЛОГОВЫЕ ДОХОДЫ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3BBCAC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1 00 00000 00 0000 000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1BF10" w14:textId="2BE6FDAE" w:rsidR="00EB5896" w:rsidRPr="00EF69AF" w:rsidRDefault="00923D1B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1 035 917,4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BCBF1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913 626,4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B8B3C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938 110,0</w:t>
            </w:r>
          </w:p>
        </w:tc>
      </w:tr>
      <w:tr w:rsidR="007517F5" w:rsidRPr="00EF69AF" w14:paraId="392CBD7C" w14:textId="77777777" w:rsidTr="00A724CA">
        <w:trPr>
          <w:trHeight w:val="315"/>
          <w:jc w:val="center"/>
        </w:trPr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AC6B5D" w14:textId="77777777" w:rsidR="00EB5896" w:rsidRPr="00EF69AF" w:rsidRDefault="00EB5896" w:rsidP="00EB58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НАЛОГИ НА ПРИБЫЛЬ, ДОХОДЫ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FC112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1 01 00000 00 0000 000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EA196" w14:textId="579ECF61" w:rsidR="00EB5896" w:rsidRPr="00EF69AF" w:rsidRDefault="00923D1B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478 100,0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9CD5C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470 313,2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82267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485 515,6</w:t>
            </w:r>
          </w:p>
        </w:tc>
      </w:tr>
      <w:tr w:rsidR="007517F5" w:rsidRPr="00EF69AF" w14:paraId="7DE95265" w14:textId="77777777" w:rsidTr="00A724CA">
        <w:trPr>
          <w:trHeight w:val="315"/>
          <w:jc w:val="center"/>
        </w:trPr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6DFF77" w14:textId="77777777" w:rsidR="00EB5896" w:rsidRPr="00EF69AF" w:rsidRDefault="00EB5896" w:rsidP="00EB589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>Налог на доходы физических лиц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EE1B4D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>1 01 02000 01 0000 110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A0CBF" w14:textId="1E7DAB7E" w:rsidR="00EB5896" w:rsidRPr="00EF69AF" w:rsidRDefault="00923D1B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478 100,0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7E8EF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470 313,2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FE1E1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485 515,6</w:t>
            </w:r>
          </w:p>
        </w:tc>
      </w:tr>
      <w:tr w:rsidR="007517F5" w:rsidRPr="00EF69AF" w14:paraId="47B0ADE9" w14:textId="77777777" w:rsidTr="00A724CA">
        <w:trPr>
          <w:trHeight w:val="945"/>
          <w:jc w:val="center"/>
        </w:trPr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0AEED7" w14:textId="0DE6E312" w:rsidR="00EB5896" w:rsidRPr="00EF69AF" w:rsidRDefault="00EB5896" w:rsidP="00E3043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НАЛОГИ НА ТОВАРЫ (РАБОТЫ, УСЛУГИ),</w:t>
            </w:r>
            <w:r w:rsidR="00E3043D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EF69AF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РЕАЛИЗУЕМЫЕ НА ТЕРРИТОРИИ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799B93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1 03 00000 00 0000 000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523EC6" w14:textId="7B927339" w:rsidR="00EB5896" w:rsidRPr="00EF69AF" w:rsidRDefault="00923D1B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27 908,2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3F332F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24 768,2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9B524A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25 290,4</w:t>
            </w:r>
          </w:p>
        </w:tc>
      </w:tr>
      <w:tr w:rsidR="007517F5" w:rsidRPr="00EF69AF" w14:paraId="7B0C39E6" w14:textId="77777777" w:rsidTr="00A724CA">
        <w:trPr>
          <w:trHeight w:val="630"/>
          <w:jc w:val="center"/>
        </w:trPr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0C92FE" w14:textId="7944F6E0" w:rsidR="00EB5896" w:rsidRPr="00EF69AF" w:rsidRDefault="00EB5896" w:rsidP="00E304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>Акцизы по подакцизным товарам (продукции),</w:t>
            </w:r>
            <w:r w:rsidR="00E3043D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>производимым на территории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001D3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>1 03 02000 01 0000 110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2D68B" w14:textId="736B9721" w:rsidR="00EB5896" w:rsidRPr="00EF69AF" w:rsidRDefault="00923D1B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27 908,2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D52A2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24 768,2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7FD47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25 290,4</w:t>
            </w:r>
          </w:p>
        </w:tc>
      </w:tr>
      <w:tr w:rsidR="007517F5" w:rsidRPr="00EF69AF" w14:paraId="2CD64919" w14:textId="77777777" w:rsidTr="00A724CA">
        <w:trPr>
          <w:trHeight w:val="315"/>
          <w:jc w:val="center"/>
        </w:trPr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1613BC" w14:textId="77777777" w:rsidR="00EB5896" w:rsidRPr="00EF69AF" w:rsidRDefault="00EB5896" w:rsidP="00EB58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НАЛОГИ НА СОВОКУПНЫЙ ДОХОД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FFCB6B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1 05 00000 00 0000 000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BA395" w14:textId="778DA984" w:rsidR="00EB5896" w:rsidRPr="00EF69AF" w:rsidRDefault="00923D1B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250 948,0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F718E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167 898,0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43A1C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168 066,0</w:t>
            </w:r>
          </w:p>
        </w:tc>
      </w:tr>
      <w:tr w:rsidR="007517F5" w:rsidRPr="00EF69AF" w14:paraId="0515852B" w14:textId="77777777" w:rsidTr="00A724CA">
        <w:trPr>
          <w:trHeight w:val="630"/>
          <w:jc w:val="center"/>
        </w:trPr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BF008D" w14:textId="216C9A07" w:rsidR="00EB5896" w:rsidRPr="00EF69AF" w:rsidRDefault="00EB5896" w:rsidP="00E3043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>Налог, взимаемый в связи с применением упрощенной</w:t>
            </w:r>
            <w:r w:rsidR="00E3043D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>системы налогообложения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84EB1A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>1 05 01000 00 0000 110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C2208" w14:textId="3A9E59DB" w:rsidR="00EB5896" w:rsidRPr="00EF69AF" w:rsidRDefault="00923D1B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222 305,0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261B9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155 979,0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BE7B8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156 135,0</w:t>
            </w:r>
          </w:p>
        </w:tc>
      </w:tr>
      <w:tr w:rsidR="007517F5" w:rsidRPr="00EF69AF" w14:paraId="6B11EBE7" w14:textId="77777777" w:rsidTr="00A724CA">
        <w:trPr>
          <w:trHeight w:val="315"/>
          <w:jc w:val="center"/>
        </w:trPr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A277E6" w14:textId="77777777" w:rsidR="00EB5896" w:rsidRPr="00EF69AF" w:rsidRDefault="00EB5896" w:rsidP="00E3043D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>Единый сельскохозяйственный налог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DE6BA6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>1 05 03000 01 0000 110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4A8E1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723,0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F96F4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708,0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EF8F6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709,0</w:t>
            </w:r>
          </w:p>
        </w:tc>
      </w:tr>
      <w:tr w:rsidR="007517F5" w:rsidRPr="00EF69AF" w14:paraId="36ED2CC3" w14:textId="77777777" w:rsidTr="00A724CA">
        <w:trPr>
          <w:trHeight w:val="630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93E48C" w14:textId="4EADD705" w:rsidR="00EB5896" w:rsidRPr="00EF69AF" w:rsidRDefault="00EB5896" w:rsidP="00E3043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>Налог, взимаемый в связи с применением патентной</w:t>
            </w:r>
            <w:r w:rsidR="00E3043D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>системы налогообложения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B38A6E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>1 05 04000 02 0000 110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260F2" w14:textId="26DDF0E3" w:rsidR="00EB5896" w:rsidRPr="00EF69AF" w:rsidRDefault="00923D1B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27 920,0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E0C98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11 211,0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5CD2E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11 222,0</w:t>
            </w:r>
          </w:p>
        </w:tc>
      </w:tr>
      <w:tr w:rsidR="007517F5" w:rsidRPr="00EF69AF" w14:paraId="42B4EEC6" w14:textId="77777777" w:rsidTr="00A724CA">
        <w:trPr>
          <w:trHeight w:val="315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DB0084" w14:textId="77777777" w:rsidR="00EB5896" w:rsidRPr="00EF69AF" w:rsidRDefault="00EB5896" w:rsidP="00EB58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НАЛОГИ НА ИМУЩЕСТВО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AFB353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1 06 00000 00 0000 000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F5C28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190 764,0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F3EAE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195 538,0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44C03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205 136,0</w:t>
            </w:r>
          </w:p>
        </w:tc>
      </w:tr>
      <w:tr w:rsidR="007517F5" w:rsidRPr="00EF69AF" w14:paraId="58B7B389" w14:textId="77777777" w:rsidTr="00A724CA">
        <w:trPr>
          <w:trHeight w:val="315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38FA0C" w14:textId="77777777" w:rsidR="00EB5896" w:rsidRPr="00EF69AF" w:rsidRDefault="00EB5896" w:rsidP="00EB589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Налог на имущество физических лиц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DD6936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>1 06 01000 00 0000 110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A2811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8 911,0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FD9C9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9 268,0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2C40B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9 546,0</w:t>
            </w:r>
          </w:p>
        </w:tc>
      </w:tr>
      <w:tr w:rsidR="007517F5" w:rsidRPr="00EF69AF" w14:paraId="21BC7787" w14:textId="77777777" w:rsidTr="00A724CA">
        <w:trPr>
          <w:trHeight w:val="315"/>
          <w:jc w:val="center"/>
        </w:trPr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6F6AEF" w14:textId="77777777" w:rsidR="00EB5896" w:rsidRPr="00EF69AF" w:rsidRDefault="00EB5896" w:rsidP="00EB589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>Налог на имущество организаций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661656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>1 06 02000 02 0000 110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3ADF8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104 602,0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5DCEF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107 675,0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98E7F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115 616,0</w:t>
            </w:r>
          </w:p>
        </w:tc>
      </w:tr>
      <w:tr w:rsidR="007517F5" w:rsidRPr="00EF69AF" w14:paraId="431B5EBC" w14:textId="77777777" w:rsidTr="00A724CA">
        <w:trPr>
          <w:trHeight w:val="315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424444" w14:textId="77777777" w:rsidR="00EB5896" w:rsidRPr="00EF69AF" w:rsidRDefault="00EB5896" w:rsidP="00EB589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>Транспортный налог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41D6D2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>1 06 04000 02 0000 110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B0244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48 141,0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2CB96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48 858,0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90E03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49 644,0</w:t>
            </w:r>
          </w:p>
        </w:tc>
      </w:tr>
      <w:tr w:rsidR="007517F5" w:rsidRPr="00EF69AF" w14:paraId="1AFD08D7" w14:textId="77777777" w:rsidTr="00A724CA">
        <w:trPr>
          <w:trHeight w:val="315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0E1D61" w14:textId="77777777" w:rsidR="00EB5896" w:rsidRPr="00EF69AF" w:rsidRDefault="00EB5896" w:rsidP="00EB589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>Земельный налог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89C5DE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>1 06 06000 00 0000 110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88EE6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29 110,0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EB857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29 737,0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2B094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30 330,0</w:t>
            </w:r>
          </w:p>
        </w:tc>
      </w:tr>
      <w:tr w:rsidR="007517F5" w:rsidRPr="00EF69AF" w14:paraId="5C470CD0" w14:textId="77777777" w:rsidTr="00A724CA">
        <w:trPr>
          <w:trHeight w:val="315"/>
          <w:jc w:val="center"/>
        </w:trPr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48E94F" w14:textId="77777777" w:rsidR="00EB5896" w:rsidRPr="00EF69AF" w:rsidRDefault="00EB5896" w:rsidP="00EB58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ГОСУДАРСТВЕННАЯ ПОШЛИНА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2B674C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1 08 00000 00 0000 000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6A228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8 901,0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7A050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8 990,5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DF75A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9 080,9</w:t>
            </w:r>
          </w:p>
        </w:tc>
      </w:tr>
      <w:tr w:rsidR="007517F5" w:rsidRPr="00EF69AF" w14:paraId="6B14C4E4" w14:textId="77777777" w:rsidTr="00A724CA">
        <w:trPr>
          <w:trHeight w:val="630"/>
          <w:jc w:val="center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36E97" w14:textId="77777777" w:rsidR="00EB5896" w:rsidRPr="00EF69AF" w:rsidRDefault="00EB5896" w:rsidP="00E3043D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66754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>1 08 03000 01 0000 110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6DE81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8 890,0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2BE4D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8 979,0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B55BB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9 069,0</w:t>
            </w:r>
          </w:p>
        </w:tc>
      </w:tr>
      <w:tr w:rsidR="007517F5" w:rsidRPr="00EF69AF" w14:paraId="646EDB72" w14:textId="77777777" w:rsidTr="00A724CA">
        <w:trPr>
          <w:trHeight w:val="630"/>
          <w:jc w:val="center"/>
        </w:trPr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D2567E" w14:textId="77777777" w:rsidR="00EB5896" w:rsidRPr="00EF69AF" w:rsidRDefault="00EB5896" w:rsidP="00E3043D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4CD666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>1 08 07000 01 0000 110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9CA7E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A0988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C845E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11,9</w:t>
            </w:r>
          </w:p>
        </w:tc>
      </w:tr>
      <w:tr w:rsidR="007517F5" w:rsidRPr="00EF69AF" w14:paraId="2FA51E47" w14:textId="77777777" w:rsidTr="00A724CA">
        <w:trPr>
          <w:trHeight w:val="809"/>
          <w:jc w:val="center"/>
        </w:trPr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E58154" w14:textId="4EA1326D" w:rsidR="00EB5896" w:rsidRPr="00EF69AF" w:rsidRDefault="00EB5896" w:rsidP="00E3043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ДОХОДЫ ОТ ИСПОЛЬЗОВАНИЯ ИМУЩЕСТВА, НАХОДЯЩЕГОСЯ В ГОСУДАРСТВЕННОЙ И</w:t>
            </w:r>
            <w:r w:rsidR="00E3043D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EF69AF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МУНИЦИПАЛЬНОЙ СОБСТВЕННОСТИ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9F2FFB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1 11 00000 00 0000 000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00A06D" w14:textId="47F99DB9" w:rsidR="00EB5896" w:rsidRPr="00EF69AF" w:rsidRDefault="00923D1B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54 692,5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175354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34 415,6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E4C6A3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33 082,0</w:t>
            </w:r>
          </w:p>
        </w:tc>
      </w:tr>
      <w:tr w:rsidR="007517F5" w:rsidRPr="00EF69AF" w14:paraId="20FEB7DD" w14:textId="77777777" w:rsidTr="00A724CA">
        <w:trPr>
          <w:trHeight w:val="1685"/>
          <w:jc w:val="center"/>
        </w:trPr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875312" w14:textId="68C9B9CB" w:rsidR="00EB5896" w:rsidRPr="00EF69AF" w:rsidRDefault="00EB5896" w:rsidP="00E3043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</w:t>
            </w:r>
            <w:r w:rsidR="00E3043D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>в том числе казенных)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ACC1B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>1 11 05000 00 0000 120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C4F74F" w14:textId="75D2AC83" w:rsidR="00EB5896" w:rsidRPr="00EF69AF" w:rsidRDefault="00923D1B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34393,4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5060D4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25 206,2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9F514C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25 114,6</w:t>
            </w:r>
          </w:p>
        </w:tc>
      </w:tr>
      <w:tr w:rsidR="007517F5" w:rsidRPr="00EF69AF" w14:paraId="10707934" w14:textId="77777777" w:rsidTr="00A724CA">
        <w:trPr>
          <w:trHeight w:val="630"/>
          <w:jc w:val="center"/>
        </w:trPr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E0584C" w14:textId="3A77F956" w:rsidR="00EB5896" w:rsidRPr="00EF69AF" w:rsidRDefault="00EB5896" w:rsidP="00EB58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>Платежи от государственных и муниципальных унитарных</w:t>
            </w:r>
            <w:r w:rsidR="00FD0EA2"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>предприятий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A85298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>1 11 07000 00 0000 120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757C25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2852A2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F6FDBA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30,3</w:t>
            </w:r>
          </w:p>
        </w:tc>
      </w:tr>
      <w:tr w:rsidR="007517F5" w:rsidRPr="00EF69AF" w14:paraId="68C05F8C" w14:textId="77777777" w:rsidTr="00A724CA">
        <w:trPr>
          <w:trHeight w:val="699"/>
          <w:jc w:val="center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E66EF2" w14:textId="339A46C4" w:rsidR="00EB5896" w:rsidRPr="00EF69AF" w:rsidRDefault="00EB5896" w:rsidP="00E3043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</w:t>
            </w:r>
            <w:r w:rsidR="00FD0EA2"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>государственных и муниципальных унитарных предприятий, в том числе казенных)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B1674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>1 11 09000 00 0000 120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D92021" w14:textId="1F70BFBD" w:rsidR="00EB5896" w:rsidRPr="00EF69AF" w:rsidRDefault="00923D1B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20 271,1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B27078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9 180,3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91ADAB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7 937,1</w:t>
            </w:r>
          </w:p>
        </w:tc>
      </w:tr>
      <w:tr w:rsidR="007517F5" w:rsidRPr="00EF69AF" w14:paraId="116F1C39" w14:textId="77777777" w:rsidTr="00A724CA">
        <w:trPr>
          <w:trHeight w:val="690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1E6350" w14:textId="062965AC" w:rsidR="00EB5896" w:rsidRPr="00EF69AF" w:rsidRDefault="00EB5896" w:rsidP="00E3043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ПЛАТЕЖИ ПРИ ПОЛЬЗОВАНИИ ПРИРОДНЫМИ</w:t>
            </w:r>
            <w:r w:rsidR="00E3043D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EF69AF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РЕСУРСАМИ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D4CBA8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1 12 00000 00 0000 000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95AC78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3 972,5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065986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3 972,5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A55307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3 972,5</w:t>
            </w:r>
          </w:p>
        </w:tc>
      </w:tr>
      <w:tr w:rsidR="007517F5" w:rsidRPr="00EF69AF" w14:paraId="20E7D84F" w14:textId="77777777" w:rsidTr="00A724CA">
        <w:trPr>
          <w:trHeight w:val="315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9A60BD" w14:textId="77777777" w:rsidR="00EB5896" w:rsidRPr="00EF69AF" w:rsidRDefault="00EB5896" w:rsidP="00EB589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>Плата за негативное воздействие на окружающую среду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7E2F0B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>1 12 01000 01 0000 120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F808E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3 972,5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38CF8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3 972,5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3E794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3 972,5</w:t>
            </w:r>
          </w:p>
        </w:tc>
      </w:tr>
      <w:tr w:rsidR="007517F5" w:rsidRPr="00EF69AF" w14:paraId="2B43D393" w14:textId="77777777" w:rsidTr="00A724CA">
        <w:trPr>
          <w:trHeight w:val="661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62035F" w14:textId="21951D49" w:rsidR="00EB5896" w:rsidRPr="00EF69AF" w:rsidRDefault="00EB5896" w:rsidP="00E3043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ДОХОДЫ ОТ ОКАЗАНИЯ ПЛАТНЫХ УСЛ</w:t>
            </w:r>
            <w:r w:rsidR="00E3043D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У</w:t>
            </w:r>
            <w:r w:rsidRPr="00EF69AF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Г И</w:t>
            </w:r>
            <w:r w:rsidR="00E3043D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EF69AF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КОМПЕНСАЦИИ ЗАТРАТ ГОСУДАРСТВА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2847F3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1 13 00000 00 0000 000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5D199B" w14:textId="04A3997C" w:rsidR="00EB5896" w:rsidRPr="00EF69AF" w:rsidRDefault="00923D1B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8 805,7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AC3176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671,5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F27A20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698,4</w:t>
            </w:r>
          </w:p>
        </w:tc>
      </w:tr>
      <w:tr w:rsidR="007517F5" w:rsidRPr="00EF69AF" w14:paraId="2A689F51" w14:textId="77777777" w:rsidTr="00A724CA">
        <w:trPr>
          <w:trHeight w:val="315"/>
          <w:jc w:val="center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87FDA" w14:textId="77777777" w:rsidR="00EB5896" w:rsidRPr="00EF69AF" w:rsidRDefault="00EB5896" w:rsidP="00EB589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>Доходы от оказания платных услуг (работ)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DA9AF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>1 13 01000 00 0000 130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937019" w14:textId="2A9EE6C9" w:rsidR="00EB5896" w:rsidRPr="00EF69AF" w:rsidRDefault="00923D1B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167,4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403A88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137,4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12703D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142,9</w:t>
            </w:r>
          </w:p>
        </w:tc>
      </w:tr>
      <w:tr w:rsidR="007517F5" w:rsidRPr="00EF69AF" w14:paraId="0788E7FA" w14:textId="77777777" w:rsidTr="00A724CA">
        <w:trPr>
          <w:trHeight w:val="585"/>
          <w:jc w:val="center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4A106" w14:textId="77777777" w:rsidR="00EB5896" w:rsidRPr="00EF69AF" w:rsidRDefault="00EB5896" w:rsidP="00EB589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>Доходы от компенсации затрат государства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2184E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>1 13 02000 00 0000 130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BB39DB" w14:textId="60E5E6DA" w:rsidR="00EB5896" w:rsidRPr="00EF69AF" w:rsidRDefault="00923D1B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8 638,3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A77861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534,1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C1D157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555,5</w:t>
            </w:r>
          </w:p>
        </w:tc>
      </w:tr>
      <w:tr w:rsidR="007517F5" w:rsidRPr="00EF69AF" w14:paraId="2C39B3E1" w14:textId="77777777" w:rsidTr="00A724CA">
        <w:trPr>
          <w:trHeight w:val="630"/>
          <w:jc w:val="center"/>
        </w:trPr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380E7B" w14:textId="4FF1478C" w:rsidR="00EB5896" w:rsidRPr="00EF69AF" w:rsidRDefault="00EB5896" w:rsidP="00E3043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ДОХОДЫ ОТ ПРОДАЖИ МАТЕРИАЛЬНЫХ И</w:t>
            </w:r>
            <w:r w:rsidR="00E3043D" w:rsidRPr="00E3043D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EF69AF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НЕМАТЕРИАЛЬНЫХ АКТИВОВ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90420D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1 14 00000 00 0000 000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42BD80" w14:textId="55227A13" w:rsidR="00EB5896" w:rsidRPr="00EF69AF" w:rsidRDefault="00923D1B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5 505,7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6C83A1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5 198,9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02B72B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5 333,2</w:t>
            </w:r>
          </w:p>
        </w:tc>
      </w:tr>
      <w:tr w:rsidR="007517F5" w:rsidRPr="00EF69AF" w14:paraId="55EB2376" w14:textId="77777777" w:rsidTr="00A724CA">
        <w:trPr>
          <w:trHeight w:val="1890"/>
          <w:jc w:val="center"/>
        </w:trPr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B68E9D" w14:textId="203E24BF" w:rsidR="00EB5896" w:rsidRPr="00EF69AF" w:rsidRDefault="00EB5896" w:rsidP="00E3043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</w:t>
            </w:r>
            <w:r w:rsidR="00B81EE5"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>в том числе казенных)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9E8A3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>1 14 02000 00 0000 000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AE999E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599,9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482B86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533,7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BA8772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481,4</w:t>
            </w:r>
          </w:p>
        </w:tc>
      </w:tr>
      <w:tr w:rsidR="007517F5" w:rsidRPr="00EF69AF" w14:paraId="01E02032" w14:textId="77777777" w:rsidTr="00A724CA">
        <w:trPr>
          <w:trHeight w:val="630"/>
          <w:jc w:val="center"/>
        </w:trPr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BC5A3B" w14:textId="3E769935" w:rsidR="00EB5896" w:rsidRPr="00EF69AF" w:rsidRDefault="00EB5896" w:rsidP="00EB58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>Доходы от продажи земельных участков, находящихся в</w:t>
            </w:r>
            <w:r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br/>
              <w:t>государственной и муниципальной собственности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DE66A5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>1 14 06000 00 0000 430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14A048" w14:textId="78586FB5" w:rsidR="00EB5896" w:rsidRPr="00EF69AF" w:rsidRDefault="00923D1B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4 905,8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55C9EB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4 665,2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2FF53E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4 851,8</w:t>
            </w:r>
          </w:p>
        </w:tc>
      </w:tr>
      <w:tr w:rsidR="007517F5" w:rsidRPr="00EF69AF" w14:paraId="464FA1EB" w14:textId="77777777" w:rsidTr="00A724CA">
        <w:trPr>
          <w:trHeight w:val="315"/>
          <w:jc w:val="center"/>
        </w:trPr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3FDB62" w14:textId="77777777" w:rsidR="00EB5896" w:rsidRPr="00EF69AF" w:rsidRDefault="00EB5896" w:rsidP="00EB58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ШТРАФЫ, САНКЦИИ, ВОЗМЕЩЕНИЕ УЩЕРБА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00171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1 16 00000 00 0000 000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4176E" w14:textId="501DC831" w:rsidR="00EB5896" w:rsidRPr="00EF69AF" w:rsidRDefault="00923D1B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4 017,5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3A676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1 860,0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5CBFD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1 935,0</w:t>
            </w:r>
          </w:p>
        </w:tc>
      </w:tr>
      <w:tr w:rsidR="007517F5" w:rsidRPr="00EF69AF" w14:paraId="6249F08F" w14:textId="77777777" w:rsidTr="00A724CA">
        <w:trPr>
          <w:trHeight w:val="990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39BB2" w14:textId="77777777" w:rsidR="00EB5896" w:rsidRPr="00EF69AF" w:rsidRDefault="00EB5896" w:rsidP="00EB589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8E803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>1 16 01000 01 0000 140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6987BD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1 092,2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8956E6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1 092,2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D764FD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1 092,2</w:t>
            </w:r>
          </w:p>
        </w:tc>
      </w:tr>
      <w:tr w:rsidR="007517F5" w:rsidRPr="00EF69AF" w14:paraId="51DA608A" w14:textId="77777777" w:rsidTr="00A724CA">
        <w:trPr>
          <w:trHeight w:val="2520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E960F" w14:textId="77777777" w:rsidR="00EB5896" w:rsidRPr="00EF69AF" w:rsidRDefault="00EB5896" w:rsidP="00EB589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FA945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>1 16 07000 00 0000 140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3DA483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406,8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DD3DBC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466,2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9630C9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529,1</w:t>
            </w:r>
          </w:p>
        </w:tc>
      </w:tr>
      <w:tr w:rsidR="007517F5" w:rsidRPr="00EF69AF" w14:paraId="0BA6B497" w14:textId="77777777" w:rsidTr="00A724CA">
        <w:trPr>
          <w:trHeight w:val="630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67FF3" w14:textId="77777777" w:rsidR="00EB5896" w:rsidRPr="00EF69AF" w:rsidRDefault="00EB5896" w:rsidP="00EB589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>Платежи в целях возмещения причиненного ущерба (убытков)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763BF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>1 16 10000 00 0000 140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9A6163" w14:textId="6524FFFF" w:rsidR="00EB5896" w:rsidRPr="00EF69AF" w:rsidRDefault="00923D1B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1 015,6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970C5A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301,6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C19610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313,7</w:t>
            </w:r>
          </w:p>
        </w:tc>
      </w:tr>
      <w:tr w:rsidR="00923D1B" w:rsidRPr="00EF69AF" w14:paraId="656E67E3" w14:textId="77777777" w:rsidTr="00A724CA">
        <w:trPr>
          <w:trHeight w:val="315"/>
          <w:jc w:val="center"/>
        </w:trPr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0EF9B" w14:textId="4C4E44C9" w:rsidR="00923D1B" w:rsidRPr="00EF69AF" w:rsidRDefault="00923D1B" w:rsidP="00923D1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>Платежи, уплачиваемые в целях возмещения вреда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4F635" w14:textId="6F55BB65" w:rsidR="00923D1B" w:rsidRPr="00EF69AF" w:rsidRDefault="00923D1B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>1 16 11000 01 0000 140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236347B" w14:textId="0255D1D6" w:rsidR="00923D1B" w:rsidRPr="00EF69AF" w:rsidRDefault="00923D1B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1 502,9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4883BBC" w14:textId="11A3B334" w:rsidR="00923D1B" w:rsidRPr="00EF69AF" w:rsidRDefault="00923D1B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9686819" w14:textId="19B4FEA9" w:rsidR="00923D1B" w:rsidRPr="00EF69AF" w:rsidRDefault="00923D1B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0,0</w:t>
            </w:r>
          </w:p>
        </w:tc>
      </w:tr>
      <w:tr w:rsidR="007517F5" w:rsidRPr="00EF69AF" w14:paraId="38276ADE" w14:textId="77777777" w:rsidTr="00A724CA">
        <w:trPr>
          <w:trHeight w:val="315"/>
          <w:jc w:val="center"/>
        </w:trPr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6AB0FE" w14:textId="77777777" w:rsidR="00EB5896" w:rsidRPr="00EF69AF" w:rsidRDefault="00EB5896" w:rsidP="00EB58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ПРОЧИЕ НЕНАЛОГОВЫЕ ДОХОДЫ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14B33A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1 17 00000 00 0000 000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C7F53" w14:textId="39117590" w:rsidR="00EB5896" w:rsidRPr="00EF69AF" w:rsidRDefault="00923D1B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2 302,3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D8964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C8CEF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0,0</w:t>
            </w:r>
          </w:p>
        </w:tc>
      </w:tr>
      <w:tr w:rsidR="007517F5" w:rsidRPr="00EF69AF" w14:paraId="5458D58B" w14:textId="77777777" w:rsidTr="00A724CA">
        <w:trPr>
          <w:trHeight w:val="315"/>
          <w:jc w:val="center"/>
        </w:trPr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3B8969" w14:textId="77777777" w:rsidR="00EB5896" w:rsidRPr="00EF69AF" w:rsidRDefault="00EB5896" w:rsidP="00EB589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>Инициативные платежи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1354EB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>1 17 15000 00 0000 150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D71B1" w14:textId="40B62E75" w:rsidR="00EB5896" w:rsidRPr="00EF69AF" w:rsidRDefault="00923D1B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2 302,3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F8797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1821A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0,0</w:t>
            </w:r>
          </w:p>
        </w:tc>
      </w:tr>
      <w:tr w:rsidR="00FD0EA2" w:rsidRPr="00EF69AF" w14:paraId="0C51A6B4" w14:textId="77777777" w:rsidTr="00A724CA">
        <w:trPr>
          <w:trHeight w:val="315"/>
          <w:jc w:val="center"/>
        </w:trPr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0514E1" w14:textId="77777777" w:rsidR="00FD0EA2" w:rsidRPr="00EF69AF" w:rsidRDefault="00FD0EA2" w:rsidP="00FD0E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БЕЗВОЗМЕЗДНЫЕ ПОСТУПЛЕНИЯ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FEDE58" w14:textId="77777777" w:rsidR="00FD0EA2" w:rsidRPr="00EF69AF" w:rsidRDefault="00FD0EA2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2 00 00000 00 0000 000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4B14F" w14:textId="39704993" w:rsidR="00FD0EA2" w:rsidRPr="00EF69AF" w:rsidRDefault="00FD0EA2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6 365 741,3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2E74A" w14:textId="77777777" w:rsidR="00FD0EA2" w:rsidRPr="00EF69AF" w:rsidRDefault="00FD0EA2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2 812 635,0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FAF37" w14:textId="64F10F6E" w:rsidR="00DB7061" w:rsidRPr="00EF69AF" w:rsidRDefault="00DB7061" w:rsidP="00DB70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2 431 074,2</w:t>
            </w:r>
          </w:p>
        </w:tc>
      </w:tr>
      <w:tr w:rsidR="00FD0EA2" w:rsidRPr="00EF69AF" w14:paraId="603C0E42" w14:textId="77777777" w:rsidTr="00A724CA">
        <w:trPr>
          <w:trHeight w:val="908"/>
          <w:jc w:val="center"/>
        </w:trPr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74F313" w14:textId="41050B28" w:rsidR="00FD0EA2" w:rsidRPr="00EF69AF" w:rsidRDefault="00FD0EA2" w:rsidP="00E6306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БЕЗВОЗМЕЗДНЫЕ ПОСТУПЛЕНИЯ ОТ ДРУГИХ БЮДЖЕТОВ БЮДЖЕТНОЙ СИСТЕМЫ РОССИЙСКОЙ</w:t>
            </w:r>
            <w:r w:rsidR="00E63063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EF69AF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9DF5C6" w14:textId="77777777" w:rsidR="00FD0EA2" w:rsidRPr="00EF69AF" w:rsidRDefault="00FD0EA2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2 02 00000 00 0000 000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EA668D" w14:textId="16733586" w:rsidR="00FD0EA2" w:rsidRPr="00EF69AF" w:rsidRDefault="00FD0EA2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6 365 695,3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6CFCDA" w14:textId="77777777" w:rsidR="00FD0EA2" w:rsidRPr="00EF69AF" w:rsidRDefault="00FD0EA2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2 812 635,0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2CF191" w14:textId="31627B55" w:rsidR="00FD0EA2" w:rsidRPr="00EF69AF" w:rsidRDefault="00FD0EA2" w:rsidP="00DB70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DB706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431 074,2</w:t>
            </w:r>
          </w:p>
        </w:tc>
      </w:tr>
      <w:tr w:rsidR="00FD0EA2" w:rsidRPr="00EF69AF" w14:paraId="76ACA670" w14:textId="77777777" w:rsidTr="00A724CA">
        <w:trPr>
          <w:trHeight w:val="630"/>
          <w:jc w:val="center"/>
        </w:trPr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BD7DC" w14:textId="0354D69C" w:rsidR="00FD0EA2" w:rsidRPr="00EF69AF" w:rsidRDefault="00FD0EA2" w:rsidP="00E6306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>Дотации бюджетам бюджетной системы Российской</w:t>
            </w:r>
            <w:r w:rsidR="00E63063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>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95039E" w14:textId="77777777" w:rsidR="00FD0EA2" w:rsidRPr="00EF69AF" w:rsidRDefault="00FD0EA2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>2 02 10000 00 0000 150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B87F12" w14:textId="0D1BB6E3" w:rsidR="00FD0EA2" w:rsidRPr="00EF69AF" w:rsidRDefault="00FD0EA2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hAnsi="Arial" w:cs="Arial"/>
                <w:color w:val="000000"/>
                <w:sz w:val="24"/>
                <w:szCs w:val="24"/>
              </w:rPr>
              <w:t>1 312 668,8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EF91A3" w14:textId="77777777" w:rsidR="00FD0EA2" w:rsidRPr="00EF69AF" w:rsidRDefault="00FD0EA2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549 075,0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B2C141" w14:textId="77777777" w:rsidR="00FD0EA2" w:rsidRPr="00EF69AF" w:rsidRDefault="00FD0EA2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365 518,1</w:t>
            </w:r>
          </w:p>
        </w:tc>
      </w:tr>
      <w:tr w:rsidR="00FD0EA2" w:rsidRPr="00EF69AF" w14:paraId="640B620F" w14:textId="77777777" w:rsidTr="00A724CA">
        <w:trPr>
          <w:trHeight w:val="630"/>
          <w:jc w:val="center"/>
        </w:trPr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7A0FFF" w14:textId="7179B202" w:rsidR="00FD0EA2" w:rsidRPr="00EF69AF" w:rsidRDefault="00FD0EA2" w:rsidP="00E3043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>Субсидии бюджетам бюджетной системы Российской</w:t>
            </w:r>
            <w:r w:rsidR="00E3043D" w:rsidRPr="00E3043D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>Федерации (межбюджетные субсидии)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C48679" w14:textId="77777777" w:rsidR="00FD0EA2" w:rsidRPr="00EF69AF" w:rsidRDefault="00FD0EA2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>2 02 20000 00 0000 150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67ABD1" w14:textId="76A996BE" w:rsidR="00FD0EA2" w:rsidRPr="00EF69AF" w:rsidRDefault="00FD0EA2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hAnsi="Arial" w:cs="Arial"/>
                <w:color w:val="000000"/>
                <w:sz w:val="24"/>
                <w:szCs w:val="24"/>
              </w:rPr>
              <w:t>3 383 345,7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37654A" w14:textId="77777777" w:rsidR="00FD0EA2" w:rsidRPr="00EF69AF" w:rsidRDefault="00FD0EA2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676 371,6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35A518" w14:textId="3188BBFA" w:rsidR="00FD0EA2" w:rsidRPr="00EF69AF" w:rsidRDefault="00DB7061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455 652,9</w:t>
            </w:r>
          </w:p>
        </w:tc>
      </w:tr>
      <w:tr w:rsidR="00FD0EA2" w:rsidRPr="00EF69AF" w14:paraId="417FEE45" w14:textId="77777777" w:rsidTr="00A724CA">
        <w:trPr>
          <w:trHeight w:val="630"/>
          <w:jc w:val="center"/>
        </w:trPr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BDB936" w14:textId="793785AF" w:rsidR="00FD0EA2" w:rsidRPr="00EF69AF" w:rsidRDefault="00FD0EA2" w:rsidP="00E3043D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>Субвенции бюджетам бюджетной системы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770557" w14:textId="77777777" w:rsidR="00FD0EA2" w:rsidRPr="00EF69AF" w:rsidRDefault="00FD0EA2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>2 02 30000 00 0000 150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14A157" w14:textId="69044932" w:rsidR="00FD0EA2" w:rsidRPr="00EF69AF" w:rsidRDefault="00FD0EA2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hAnsi="Arial" w:cs="Arial"/>
                <w:color w:val="000000"/>
                <w:sz w:val="24"/>
                <w:szCs w:val="24"/>
              </w:rPr>
              <w:t>1 629 310,5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7E4C0F" w14:textId="77777777" w:rsidR="00FD0EA2" w:rsidRPr="00EF69AF" w:rsidRDefault="00FD0EA2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1 551 788,1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38EA44" w14:textId="77777777" w:rsidR="00FD0EA2" w:rsidRPr="00EF69AF" w:rsidRDefault="00FD0EA2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1 573 676,6</w:t>
            </w:r>
          </w:p>
        </w:tc>
      </w:tr>
      <w:tr w:rsidR="00FD0EA2" w:rsidRPr="00EF69AF" w14:paraId="26FCF36C" w14:textId="77777777" w:rsidTr="00A724CA">
        <w:trPr>
          <w:trHeight w:val="315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E4B66A" w14:textId="77777777" w:rsidR="00FD0EA2" w:rsidRPr="00EF69AF" w:rsidRDefault="00FD0EA2" w:rsidP="00FD0EA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>Иные межбюджетные трансферты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36E92E" w14:textId="77777777" w:rsidR="00FD0EA2" w:rsidRPr="00EF69AF" w:rsidRDefault="00FD0EA2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>2 02 40000 00 0000 150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C8066" w14:textId="0F5837C9" w:rsidR="00FD0EA2" w:rsidRPr="00EF69AF" w:rsidRDefault="00FD0EA2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hAnsi="Arial" w:cs="Arial"/>
                <w:color w:val="000000"/>
                <w:sz w:val="24"/>
                <w:szCs w:val="24"/>
              </w:rPr>
              <w:t>40 370,3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6981C" w14:textId="77777777" w:rsidR="00FD0EA2" w:rsidRPr="00EF69AF" w:rsidRDefault="00FD0EA2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35 400,3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60F7D" w14:textId="56A8B377" w:rsidR="00FD0EA2" w:rsidRPr="00EF69AF" w:rsidRDefault="00DB7061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36 226,6</w:t>
            </w:r>
          </w:p>
        </w:tc>
      </w:tr>
      <w:tr w:rsidR="00B81EE5" w:rsidRPr="00EF69AF" w14:paraId="65B6CB21" w14:textId="77777777" w:rsidTr="00A724CA">
        <w:trPr>
          <w:trHeight w:val="315"/>
          <w:jc w:val="center"/>
        </w:trPr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4C4E9" w14:textId="469600E2" w:rsidR="00B81EE5" w:rsidRPr="00EF69AF" w:rsidRDefault="00B81EE5" w:rsidP="00E3043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ПРОЧИЕ БЕЗВОЗМЕЗДНЫЕ ПОСТУПЛЕНИЯ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E2FDCE" w14:textId="0CD041F7" w:rsidR="00B81EE5" w:rsidRPr="00EF69AF" w:rsidRDefault="00B81EE5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2 07 00000 00 0000 000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D2F958A" w14:textId="31FC2CD3" w:rsidR="00B81EE5" w:rsidRPr="00EF69AF" w:rsidRDefault="00B81EE5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5889078" w14:textId="328A680B" w:rsidR="00B81EE5" w:rsidRPr="00EF69AF" w:rsidRDefault="00B81EE5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31B346C" w14:textId="771B2915" w:rsidR="00B81EE5" w:rsidRPr="00EF69AF" w:rsidRDefault="00B81EE5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0,0</w:t>
            </w:r>
          </w:p>
        </w:tc>
      </w:tr>
      <w:tr w:rsidR="00B81EE5" w:rsidRPr="00EF69AF" w14:paraId="7FA2CC28" w14:textId="77777777" w:rsidTr="00A724CA">
        <w:trPr>
          <w:trHeight w:val="315"/>
          <w:jc w:val="center"/>
        </w:trPr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01DD11" w14:textId="4586E26E" w:rsidR="00B81EE5" w:rsidRPr="00EF69AF" w:rsidRDefault="00B81EE5" w:rsidP="00EB589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  <w14:ligatures w14:val="none"/>
              </w:rPr>
              <w:t>Прочие безвозмездные поступления в бюджеты городских округов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8A8F3E" w14:textId="7604B591" w:rsidR="00B81EE5" w:rsidRPr="00EF69AF" w:rsidRDefault="00B81EE5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2 07 04000 04 0000 150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7A634F5" w14:textId="0B9B11B7" w:rsidR="00B81EE5" w:rsidRPr="00EF69AF" w:rsidRDefault="00B81EE5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E4A8986" w14:textId="6DFE9207" w:rsidR="00B81EE5" w:rsidRPr="00EF69AF" w:rsidRDefault="00B81EE5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C8AB085" w14:textId="52894D6C" w:rsidR="00B81EE5" w:rsidRPr="00EF69AF" w:rsidRDefault="00B81EE5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0,0</w:t>
            </w:r>
          </w:p>
        </w:tc>
      </w:tr>
      <w:tr w:rsidR="007517F5" w:rsidRPr="00EF69AF" w14:paraId="31F70B6E" w14:textId="77777777" w:rsidTr="00A724CA">
        <w:trPr>
          <w:trHeight w:val="315"/>
          <w:jc w:val="center"/>
        </w:trPr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334E0" w14:textId="77777777" w:rsidR="00EB5896" w:rsidRPr="00EF69AF" w:rsidRDefault="00EB5896" w:rsidP="00EB58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04984" w14:textId="5878041A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14C7A" w14:textId="49E18A66" w:rsidR="00EB5896" w:rsidRPr="00EF69AF" w:rsidRDefault="00B81EE5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7 401 658,7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FEA5E" w14:textId="77777777" w:rsidR="00EB5896" w:rsidRPr="00EF69AF" w:rsidRDefault="00EB5896" w:rsidP="003B6E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3 726 261,4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EF058" w14:textId="14313D6B" w:rsidR="00EB5896" w:rsidRPr="00EF69AF" w:rsidRDefault="00EB5896" w:rsidP="00DB70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F69A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  <w:r w:rsidR="00DB706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369 184,2</w:t>
            </w:r>
          </w:p>
        </w:tc>
      </w:tr>
    </w:tbl>
    <w:p w14:paraId="30C7A60C" w14:textId="77777777" w:rsidR="00735BC2" w:rsidRDefault="00735BC2"/>
    <w:sectPr w:rsidR="00735BC2" w:rsidSect="00A724CA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499"/>
    <w:rsid w:val="00382499"/>
    <w:rsid w:val="003B6E46"/>
    <w:rsid w:val="004F0D37"/>
    <w:rsid w:val="005E44F6"/>
    <w:rsid w:val="00735BC2"/>
    <w:rsid w:val="007517F5"/>
    <w:rsid w:val="00923D1B"/>
    <w:rsid w:val="009B6D5D"/>
    <w:rsid w:val="00A01885"/>
    <w:rsid w:val="00A724CA"/>
    <w:rsid w:val="00B81EE5"/>
    <w:rsid w:val="00DB7061"/>
    <w:rsid w:val="00E3043D"/>
    <w:rsid w:val="00E31FA1"/>
    <w:rsid w:val="00E63063"/>
    <w:rsid w:val="00EB5896"/>
    <w:rsid w:val="00EF69AF"/>
    <w:rsid w:val="00FD0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8F7E5"/>
  <w15:chartTrackingRefBased/>
  <w15:docId w15:val="{11D40773-B7CE-4661-8AE0-376E073C1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013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889</Words>
  <Characters>5072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user22-Y</dc:creator>
  <cp:keywords/>
  <dc:description/>
  <cp:lastModifiedBy>user</cp:lastModifiedBy>
  <cp:revision>14</cp:revision>
  <cp:lastPrinted>2024-08-04T06:50:00Z</cp:lastPrinted>
  <dcterms:created xsi:type="dcterms:W3CDTF">2024-06-04T23:54:00Z</dcterms:created>
  <dcterms:modified xsi:type="dcterms:W3CDTF">2024-09-18T04:33:00Z</dcterms:modified>
</cp:coreProperties>
</file>